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24D6F" w14:textId="3C3C2810" w:rsidR="00A45599" w:rsidRPr="00DB67AC" w:rsidRDefault="00527D84" w:rsidP="00476A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 w:val="28"/>
          <w:szCs w:val="28"/>
        </w:rPr>
      </w:pPr>
      <w:r>
        <w:rPr>
          <w:rFonts w:ascii="Open Sans" w:eastAsia="Times New Roman" w:hAnsi="Open Sans" w:cs="Open Sans"/>
          <w:b/>
          <w:color w:val="000000"/>
          <w:sz w:val="26"/>
          <w:szCs w:val="26"/>
        </w:rPr>
        <w:t>LEVANTAMENTO DE DADOS DO</w:t>
      </w:r>
      <w:r w:rsidR="007F593C" w:rsidRPr="00DB67AC">
        <w:rPr>
          <w:rFonts w:ascii="Open Sans" w:eastAsia="Times New Roman" w:hAnsi="Open Sans" w:cs="Open Sans"/>
          <w:b/>
          <w:color w:val="000000"/>
          <w:sz w:val="26"/>
          <w:szCs w:val="26"/>
        </w:rPr>
        <w:t xml:space="preserve"> POLO EAD</w:t>
      </w:r>
    </w:p>
    <w:p w14:paraId="0271734B" w14:textId="77777777" w:rsidR="00A45599" w:rsidRPr="00DB67AC" w:rsidRDefault="00A45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</w:p>
    <w:p w14:paraId="5560C129" w14:textId="3640650B" w:rsidR="00A45599" w:rsidRPr="00DB67AC" w:rsidRDefault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Times New Roman" w:hAnsi="Open Sans" w:cs="Open Sans"/>
          <w:color w:val="000000"/>
          <w:szCs w:val="20"/>
        </w:rPr>
      </w:pPr>
      <w:r w:rsidRPr="00DB67AC">
        <w:rPr>
          <w:rFonts w:ascii="Open Sans" w:eastAsia="Times New Roman" w:hAnsi="Open Sans" w:cs="Open Sans"/>
          <w:color w:val="000000"/>
          <w:sz w:val="28"/>
          <w:szCs w:val="28"/>
        </w:rPr>
        <w:tab/>
      </w:r>
      <w:r w:rsidRPr="00DB67AC">
        <w:rPr>
          <w:rFonts w:ascii="Open Sans" w:eastAsia="Times New Roman" w:hAnsi="Open Sans" w:cs="Open Sans"/>
          <w:szCs w:val="20"/>
        </w:rPr>
        <w:t>Este</w:t>
      </w:r>
      <w:r w:rsidRPr="00DB67AC">
        <w:rPr>
          <w:rFonts w:ascii="Open Sans" w:eastAsia="Times New Roman" w:hAnsi="Open Sans" w:cs="Open Sans"/>
          <w:color w:val="000000"/>
          <w:szCs w:val="20"/>
        </w:rPr>
        <w:t xml:space="preserve"> formulário deverá ser respondido</w:t>
      </w:r>
      <w:r w:rsidR="00527D84">
        <w:rPr>
          <w:rFonts w:ascii="Open Sans" w:eastAsia="Times New Roman" w:hAnsi="Open Sans" w:cs="Open Sans"/>
          <w:color w:val="000000"/>
          <w:szCs w:val="20"/>
        </w:rPr>
        <w:t xml:space="preserve"> pelo representante do polo</w:t>
      </w:r>
      <w:r w:rsidRPr="00DB67AC">
        <w:rPr>
          <w:rFonts w:ascii="Open Sans" w:eastAsia="Times New Roman" w:hAnsi="Open Sans" w:cs="Open Sans"/>
          <w:color w:val="000000"/>
          <w:szCs w:val="20"/>
        </w:rPr>
        <w:t xml:space="preserve"> e </w:t>
      </w:r>
      <w:r w:rsidR="00527D84">
        <w:rPr>
          <w:rFonts w:ascii="Open Sans" w:eastAsia="Times New Roman" w:hAnsi="Open Sans" w:cs="Open Sans"/>
          <w:color w:val="000000"/>
          <w:szCs w:val="20"/>
        </w:rPr>
        <w:t>entregue ao CTEAD</w:t>
      </w:r>
      <w:r w:rsidR="00B5144B">
        <w:rPr>
          <w:rFonts w:ascii="Open Sans" w:eastAsia="Times New Roman" w:hAnsi="Open Sans" w:cs="Open Sans"/>
          <w:color w:val="000000"/>
          <w:szCs w:val="20"/>
        </w:rPr>
        <w:t>,</w:t>
      </w:r>
      <w:r w:rsidR="00527D84">
        <w:rPr>
          <w:rFonts w:ascii="Open Sans" w:eastAsia="Times New Roman" w:hAnsi="Open Sans" w:cs="Open Sans"/>
          <w:color w:val="000000"/>
          <w:szCs w:val="20"/>
        </w:rPr>
        <w:t xml:space="preserve"> em duas vias</w:t>
      </w:r>
      <w:r w:rsidR="00B5144B">
        <w:rPr>
          <w:rFonts w:ascii="Open Sans" w:eastAsia="Times New Roman" w:hAnsi="Open Sans" w:cs="Open Sans"/>
          <w:color w:val="000000"/>
          <w:szCs w:val="20"/>
        </w:rPr>
        <w:t>,</w:t>
      </w:r>
      <w:r w:rsidR="00527D84">
        <w:rPr>
          <w:rFonts w:ascii="Open Sans" w:eastAsia="Times New Roman" w:hAnsi="Open Sans" w:cs="Open Sans"/>
          <w:color w:val="000000"/>
          <w:szCs w:val="20"/>
        </w:rPr>
        <w:t xml:space="preserve"> no ato da visita </w:t>
      </w:r>
      <w:r w:rsidR="00527D84" w:rsidRPr="00527D84">
        <w:rPr>
          <w:rFonts w:ascii="Open Sans" w:eastAsia="Times New Roman" w:hAnsi="Open Sans" w:cs="Open Sans"/>
          <w:i/>
          <w:color w:val="000000"/>
          <w:szCs w:val="20"/>
        </w:rPr>
        <w:t>in loco</w:t>
      </w:r>
      <w:r w:rsidRPr="00DB67AC">
        <w:rPr>
          <w:rFonts w:ascii="Open Sans" w:eastAsia="Times New Roman" w:hAnsi="Open Sans" w:cs="Open Sans"/>
          <w:szCs w:val="20"/>
        </w:rPr>
        <w:t xml:space="preserve">, a fim de </w:t>
      </w:r>
      <w:r w:rsidRPr="00DB67AC">
        <w:rPr>
          <w:rFonts w:ascii="Open Sans" w:eastAsia="Times New Roman" w:hAnsi="Open Sans" w:cs="Open Sans"/>
          <w:color w:val="000000"/>
          <w:szCs w:val="20"/>
        </w:rPr>
        <w:t>informar as condições de infraestrutura</w:t>
      </w:r>
      <w:r w:rsidR="00527D84">
        <w:rPr>
          <w:rFonts w:ascii="Open Sans" w:eastAsia="Times New Roman" w:hAnsi="Open Sans" w:cs="Open Sans"/>
          <w:color w:val="000000"/>
          <w:szCs w:val="20"/>
        </w:rPr>
        <w:t xml:space="preserve"> física</w:t>
      </w:r>
      <w:r w:rsidRPr="00DB67AC">
        <w:rPr>
          <w:rFonts w:ascii="Open Sans" w:eastAsia="Times New Roman" w:hAnsi="Open Sans" w:cs="Open Sans"/>
          <w:color w:val="000000"/>
          <w:szCs w:val="20"/>
        </w:rPr>
        <w:t xml:space="preserve"> do polo de apoio presencial </w:t>
      </w:r>
      <w:r w:rsidRPr="00DB67AC">
        <w:rPr>
          <w:rFonts w:ascii="Open Sans" w:eastAsia="Times New Roman" w:hAnsi="Open Sans" w:cs="Open Sans"/>
          <w:szCs w:val="20"/>
        </w:rPr>
        <w:t xml:space="preserve">para oferta de </w:t>
      </w:r>
      <w:r w:rsidRPr="00DB67AC">
        <w:rPr>
          <w:rFonts w:ascii="Open Sans" w:eastAsia="Times New Roman" w:hAnsi="Open Sans" w:cs="Open Sans"/>
          <w:color w:val="000000"/>
          <w:szCs w:val="20"/>
        </w:rPr>
        <w:t>cursos pelo IFPA.</w:t>
      </w:r>
    </w:p>
    <w:p w14:paraId="203212D9" w14:textId="6EABC17F" w:rsidR="00BD6B6B" w:rsidRPr="00DB67AC" w:rsidRDefault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Times New Roman" w:hAnsi="Open Sans" w:cs="Open Sans"/>
          <w:color w:val="000000"/>
          <w:szCs w:val="20"/>
        </w:rPr>
      </w:pPr>
      <w:r w:rsidRPr="00DB67AC">
        <w:rPr>
          <w:rFonts w:ascii="Open Sans" w:eastAsia="Times New Roman" w:hAnsi="Open Sans" w:cs="Open Sans"/>
          <w:color w:val="000000"/>
          <w:szCs w:val="20"/>
        </w:rPr>
        <w:tab/>
        <w:t xml:space="preserve">Este instrumento, de </w:t>
      </w:r>
      <w:r w:rsidR="00527D84">
        <w:rPr>
          <w:rFonts w:ascii="Open Sans" w:eastAsia="Times New Roman" w:hAnsi="Open Sans" w:cs="Open Sans"/>
          <w:color w:val="000000"/>
          <w:szCs w:val="20"/>
        </w:rPr>
        <w:t>coleta de dados</w:t>
      </w:r>
      <w:r w:rsidRPr="00DB67AC">
        <w:rPr>
          <w:rFonts w:ascii="Open Sans" w:eastAsia="Times New Roman" w:hAnsi="Open Sans" w:cs="Open Sans"/>
          <w:color w:val="000000"/>
          <w:szCs w:val="20"/>
        </w:rPr>
        <w:t xml:space="preserve">, permitirá identificar e analisar a qualidade do espaço físico e dos recursos </w:t>
      </w:r>
      <w:r w:rsidR="00527D84">
        <w:rPr>
          <w:rFonts w:ascii="Open Sans" w:eastAsia="Times New Roman" w:hAnsi="Open Sans" w:cs="Open Sans"/>
          <w:color w:val="000000"/>
          <w:szCs w:val="20"/>
        </w:rPr>
        <w:t>materiais</w:t>
      </w:r>
      <w:r w:rsidR="00B5144B">
        <w:rPr>
          <w:rFonts w:ascii="Open Sans" w:eastAsia="Times New Roman" w:hAnsi="Open Sans" w:cs="Open Sans"/>
          <w:color w:val="000000"/>
          <w:szCs w:val="20"/>
        </w:rPr>
        <w:t xml:space="preserve"> conforme previsto no Decreto Nº</w:t>
      </w:r>
      <w:r w:rsidR="00527D84">
        <w:rPr>
          <w:rFonts w:ascii="Open Sans" w:eastAsia="Times New Roman" w:hAnsi="Open Sans" w:cs="Open Sans"/>
          <w:color w:val="000000"/>
          <w:szCs w:val="20"/>
        </w:rPr>
        <w:t xml:space="preserve"> 9.057/2017</w:t>
      </w:r>
      <w:r w:rsidRPr="00DB67AC">
        <w:rPr>
          <w:rFonts w:ascii="Open Sans" w:eastAsia="Times New Roman" w:hAnsi="Open Sans" w:cs="Open Sans"/>
          <w:color w:val="000000"/>
          <w:szCs w:val="20"/>
        </w:rPr>
        <w:t xml:space="preserve">. </w:t>
      </w:r>
    </w:p>
    <w:p w14:paraId="4D164C35" w14:textId="77777777" w:rsidR="00A45599" w:rsidRPr="00DB67AC" w:rsidRDefault="00A45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</w:rPr>
      </w:pPr>
    </w:p>
    <w:tbl>
      <w:tblPr>
        <w:tblStyle w:val="a"/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4"/>
        <w:gridCol w:w="2509"/>
      </w:tblGrid>
      <w:tr w:rsidR="00A45599" w:rsidRPr="00DB67AC" w14:paraId="3AF5D784" w14:textId="77777777" w:rsidTr="006C73CE">
        <w:tc>
          <w:tcPr>
            <w:tcW w:w="9923" w:type="dxa"/>
            <w:gridSpan w:val="2"/>
            <w:shd w:val="clear" w:color="auto" w:fill="D9D9D9" w:themeFill="background1" w:themeFillShade="D9"/>
          </w:tcPr>
          <w:p w14:paraId="6B767866" w14:textId="441D196C" w:rsidR="00A45599" w:rsidRPr="00DB67AC" w:rsidRDefault="007F593C" w:rsidP="00FE7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 xml:space="preserve">IDENTIFICAÇÃO </w:t>
            </w:r>
            <w:r w:rsidR="00FE704D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 xml:space="preserve">DO </w:t>
            </w:r>
            <w:r w:rsidR="00FE704D" w:rsidRPr="00AB70AC">
              <w:rPr>
                <w:rFonts w:ascii="Open Sans" w:eastAsia="Times New Roman" w:hAnsi="Open Sans" w:cs="Open Sans"/>
                <w:b/>
                <w:i/>
                <w:color w:val="000000"/>
                <w:sz w:val="20"/>
                <w:szCs w:val="18"/>
              </w:rPr>
              <w:t>CAMPUS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 xml:space="preserve"> PROPONENTE</w:t>
            </w:r>
          </w:p>
        </w:tc>
      </w:tr>
      <w:tr w:rsidR="00A45599" w:rsidRPr="00DB67AC" w14:paraId="17E1E16C" w14:textId="77777777" w:rsidTr="006C73CE">
        <w:tc>
          <w:tcPr>
            <w:tcW w:w="9923" w:type="dxa"/>
            <w:gridSpan w:val="2"/>
            <w:shd w:val="clear" w:color="auto" w:fill="auto"/>
          </w:tcPr>
          <w:p w14:paraId="0459C38A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Nome</w:t>
            </w:r>
          </w:p>
          <w:p w14:paraId="02AF3DC8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1F74CED1" w14:textId="77777777" w:rsidTr="006C73CE">
        <w:tc>
          <w:tcPr>
            <w:tcW w:w="9923" w:type="dxa"/>
            <w:gridSpan w:val="2"/>
            <w:shd w:val="clear" w:color="auto" w:fill="auto"/>
          </w:tcPr>
          <w:p w14:paraId="4F91B5D1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Endereço</w:t>
            </w:r>
          </w:p>
          <w:p w14:paraId="23F8EBA5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6B1E2511" w14:textId="77777777" w:rsidTr="006C73CE">
        <w:tc>
          <w:tcPr>
            <w:tcW w:w="7414" w:type="dxa"/>
            <w:shd w:val="clear" w:color="auto" w:fill="auto"/>
          </w:tcPr>
          <w:p w14:paraId="5F2EF267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Cidade /UF/CEP</w:t>
            </w:r>
          </w:p>
          <w:p w14:paraId="27164863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509" w:type="dxa"/>
            <w:shd w:val="clear" w:color="auto" w:fill="auto"/>
          </w:tcPr>
          <w:p w14:paraId="1CE3D82E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Telefone </w:t>
            </w:r>
          </w:p>
          <w:p w14:paraId="6BE92ADC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315908FA" w14:textId="77777777" w:rsidTr="006C73CE">
        <w:tc>
          <w:tcPr>
            <w:tcW w:w="9923" w:type="dxa"/>
            <w:gridSpan w:val="2"/>
            <w:shd w:val="clear" w:color="auto" w:fill="auto"/>
          </w:tcPr>
          <w:p w14:paraId="7E80F3C9" w14:textId="50CA4DF9" w:rsidR="00A45599" w:rsidRPr="00DB67AC" w:rsidRDefault="00B5144B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Diretor-</w:t>
            </w:r>
            <w:r w:rsidR="00527D84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Geral</w:t>
            </w:r>
          </w:p>
          <w:p w14:paraId="3415548A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7DDA7243" w14:textId="77777777" w:rsidTr="006C73CE">
        <w:tc>
          <w:tcPr>
            <w:tcW w:w="7414" w:type="dxa"/>
            <w:shd w:val="clear" w:color="auto" w:fill="auto"/>
          </w:tcPr>
          <w:p w14:paraId="3FBA264D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E-mail</w:t>
            </w:r>
          </w:p>
          <w:p w14:paraId="635C3CC0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509" w:type="dxa"/>
            <w:shd w:val="clear" w:color="auto" w:fill="auto"/>
          </w:tcPr>
          <w:p w14:paraId="6493775A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  <w:p w14:paraId="08569D3A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1B355BFB" w14:textId="77777777" w:rsidTr="006C73CE">
        <w:tc>
          <w:tcPr>
            <w:tcW w:w="9923" w:type="dxa"/>
            <w:gridSpan w:val="2"/>
            <w:shd w:val="clear" w:color="auto" w:fill="auto"/>
          </w:tcPr>
          <w:p w14:paraId="405E7D62" w14:textId="32B228AD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Responsável pelo projeto</w:t>
            </w:r>
            <w:r w:rsidR="00FE704D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(para polos novos)</w:t>
            </w:r>
          </w:p>
          <w:p w14:paraId="03FCFAFD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647516E3" w14:textId="77777777" w:rsidTr="006C73CE">
        <w:tc>
          <w:tcPr>
            <w:tcW w:w="7414" w:type="dxa"/>
            <w:shd w:val="clear" w:color="auto" w:fill="auto"/>
          </w:tcPr>
          <w:p w14:paraId="69167C21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E-mail</w:t>
            </w:r>
          </w:p>
          <w:p w14:paraId="1EA4F6ED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509" w:type="dxa"/>
            <w:shd w:val="clear" w:color="auto" w:fill="auto"/>
          </w:tcPr>
          <w:p w14:paraId="39A19C05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  <w:p w14:paraId="07EB2EF5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6C65DD57" w14:textId="3D51535C" w:rsidR="0083738F" w:rsidRPr="00DB67AC" w:rsidRDefault="0083738F" w:rsidP="00AB70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b/>
          <w:color w:val="000000"/>
          <w:sz w:val="18"/>
          <w:szCs w:val="18"/>
        </w:rPr>
      </w:pPr>
    </w:p>
    <w:tbl>
      <w:tblPr>
        <w:tblStyle w:val="a0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736"/>
        <w:gridCol w:w="3419"/>
        <w:gridCol w:w="1259"/>
        <w:gridCol w:w="2509"/>
      </w:tblGrid>
      <w:tr w:rsidR="00A45599" w:rsidRPr="00DB67AC" w14:paraId="487C80C1" w14:textId="77777777" w:rsidTr="006C73CE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0FDC20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>IDENTIFICAÇÃO DO POLO</w:t>
            </w:r>
          </w:p>
        </w:tc>
      </w:tr>
      <w:tr w:rsidR="00A45599" w:rsidRPr="00DB67AC" w14:paraId="2BDC2DDC" w14:textId="77777777" w:rsidTr="006C73CE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450BD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Endereço</w:t>
            </w:r>
          </w:p>
          <w:p w14:paraId="027A60B2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66E22F69" w14:textId="77777777" w:rsidTr="006C73CE">
        <w:tc>
          <w:tcPr>
            <w:tcW w:w="7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164F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Cidade /UF/CEP</w:t>
            </w:r>
          </w:p>
          <w:p w14:paraId="54DCA6D2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A320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Telefone </w:t>
            </w:r>
          </w:p>
          <w:p w14:paraId="7096DE7C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222FCFF6" w14:textId="77777777" w:rsidTr="002C7F0D">
        <w:trPr>
          <w:trHeight w:val="619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1AC6F" w14:textId="169EC471" w:rsidR="00A45599" w:rsidRPr="00DB67AC" w:rsidRDefault="002C7F0D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Está situado em escola </w:t>
            </w:r>
            <w:r w:rsidR="007F593C"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pública</w:t>
            </w:r>
            <w:r w:rsidR="00974097"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?</w:t>
            </w:r>
          </w:p>
          <w:p w14:paraId="0880D746" w14:textId="77777777" w:rsidR="00A45599" w:rsidRPr="00DB67AC" w:rsidRDefault="007F593C" w:rsidP="0097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Sim            </w:t>
            </w: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Não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F4DB4" w14:textId="7C1DC9A2" w:rsidR="00A45599" w:rsidRPr="00DB67AC" w:rsidRDefault="007F593C" w:rsidP="002C7F0D">
            <w:pPr>
              <w:spacing w:line="24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sz w:val="18"/>
                <w:szCs w:val="18"/>
              </w:rPr>
              <w:t>Se sim,</w:t>
            </w:r>
            <w:r w:rsidR="00073253" w:rsidRPr="00DB67AC">
              <w:rPr>
                <w:rFonts w:ascii="Open Sans" w:eastAsia="Times New Roman" w:hAnsi="Open Sans" w:cs="Open Sans"/>
                <w:sz w:val="18"/>
                <w:szCs w:val="18"/>
              </w:rPr>
              <w:t xml:space="preserve"> em</w:t>
            </w:r>
            <w:r w:rsidR="002F4378">
              <w:rPr>
                <w:rFonts w:ascii="Open Sans" w:eastAsia="Times New Roman" w:hAnsi="Open Sans" w:cs="Open Sans"/>
                <w:sz w:val="18"/>
                <w:szCs w:val="18"/>
              </w:rPr>
              <w:t xml:space="preserve"> qual? (</w:t>
            </w:r>
            <w:proofErr w:type="gramStart"/>
            <w:r w:rsidR="002F4378">
              <w:rPr>
                <w:rFonts w:ascii="Open Sans" w:eastAsia="Times New Roman" w:hAnsi="Open Sans" w:cs="Open Sans"/>
                <w:sz w:val="18"/>
                <w:szCs w:val="18"/>
              </w:rPr>
              <w:t>c</w:t>
            </w:r>
            <w:r w:rsidRPr="00DB67AC">
              <w:rPr>
                <w:rFonts w:ascii="Open Sans" w:eastAsia="Times New Roman" w:hAnsi="Open Sans" w:cs="Open Sans"/>
                <w:sz w:val="18"/>
                <w:szCs w:val="18"/>
              </w:rPr>
              <w:t>itar</w:t>
            </w:r>
            <w:proofErr w:type="gramEnd"/>
            <w:r w:rsidRPr="00DB67AC">
              <w:rPr>
                <w:rFonts w:ascii="Open Sans" w:eastAsia="Times New Roman" w:hAnsi="Open Sans" w:cs="Open Sans"/>
                <w:sz w:val="18"/>
                <w:szCs w:val="18"/>
              </w:rPr>
              <w:t xml:space="preserve"> código do I</w:t>
            </w:r>
            <w:r w:rsidR="00AB70AC">
              <w:rPr>
                <w:rFonts w:ascii="Open Sans" w:eastAsia="Times New Roman" w:hAnsi="Open Sans" w:cs="Open Sans"/>
                <w:sz w:val="18"/>
                <w:szCs w:val="18"/>
              </w:rPr>
              <w:t>nep</w:t>
            </w:r>
            <w:r w:rsidRPr="00DB67AC">
              <w:rPr>
                <w:rFonts w:ascii="Open Sans" w:eastAsia="Times New Roman" w:hAnsi="Open Sans" w:cs="Open Sans"/>
                <w:sz w:val="18"/>
                <w:szCs w:val="18"/>
              </w:rPr>
              <w:t>)</w:t>
            </w:r>
          </w:p>
          <w:p w14:paraId="18E4D1DA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7C00" w14:textId="7F690247" w:rsidR="00A45599" w:rsidRPr="002C7F0D" w:rsidRDefault="00AB70AC" w:rsidP="002C7F0D">
            <w:pPr>
              <w:spacing w:line="24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</w:rPr>
              <w:t>Se não, onde está situado? (i</w:t>
            </w:r>
            <w:r w:rsidR="007F593C" w:rsidRPr="00DB67AC">
              <w:rPr>
                <w:rFonts w:ascii="Open Sans" w:eastAsia="Times New Roman" w:hAnsi="Open Sans" w:cs="Open Sans"/>
                <w:sz w:val="18"/>
                <w:szCs w:val="18"/>
              </w:rPr>
              <w:t>greja, centros etc.)</w:t>
            </w:r>
          </w:p>
        </w:tc>
      </w:tr>
    </w:tbl>
    <w:p w14:paraId="675FAAE0" w14:textId="4668DF91" w:rsidR="0083738F" w:rsidRPr="00DB67AC" w:rsidRDefault="0083738F" w:rsidP="00A272FE">
      <w:pPr>
        <w:spacing w:after="0" w:line="240" w:lineRule="auto"/>
        <w:rPr>
          <w:rFonts w:ascii="Open Sans" w:eastAsia="Times New Roman" w:hAnsi="Open Sans" w:cs="Open Sans"/>
          <w:sz w:val="18"/>
          <w:szCs w:val="18"/>
        </w:rPr>
      </w:pPr>
    </w:p>
    <w:tbl>
      <w:tblPr>
        <w:tblStyle w:val="a1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431"/>
        <w:gridCol w:w="2492"/>
      </w:tblGrid>
      <w:tr w:rsidR="00A45599" w:rsidRPr="00DB67AC" w14:paraId="2DD63598" w14:textId="77777777" w:rsidTr="006C73CE">
        <w:trPr>
          <w:trHeight w:val="27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37F59B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 xml:space="preserve">RESPONSÁVEL PELA EAD NO </w:t>
            </w:r>
            <w:r w:rsidRPr="00AB70AC">
              <w:rPr>
                <w:rFonts w:ascii="Open Sans" w:eastAsia="Times New Roman" w:hAnsi="Open Sans" w:cs="Open Sans"/>
                <w:b/>
                <w:i/>
                <w:color w:val="000000"/>
                <w:sz w:val="20"/>
                <w:szCs w:val="18"/>
              </w:rPr>
              <w:t>CAMPUS</w:t>
            </w:r>
          </w:p>
        </w:tc>
      </w:tr>
      <w:tr w:rsidR="00A45599" w:rsidRPr="00DB67AC" w14:paraId="4646FD24" w14:textId="77777777" w:rsidTr="006C73CE">
        <w:trPr>
          <w:trHeight w:val="5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2CC7B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Nome</w:t>
            </w:r>
          </w:p>
          <w:p w14:paraId="6AFB505D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A45599" w:rsidRPr="00DB67AC" w14:paraId="1380871A" w14:textId="77777777" w:rsidTr="006C73CE">
        <w:trPr>
          <w:trHeight w:val="497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2393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i/>
                <w:sz w:val="18"/>
                <w:szCs w:val="18"/>
              </w:rPr>
              <w:t>E</w:t>
            </w: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-mail</w:t>
            </w:r>
          </w:p>
          <w:p w14:paraId="7EE37B8A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65B9" w14:textId="77777777" w:rsidR="00A45599" w:rsidRPr="00DB67AC" w:rsidRDefault="007F593C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  <w:p w14:paraId="4ED66F81" w14:textId="77777777" w:rsidR="00A45599" w:rsidRPr="00DB67AC" w:rsidRDefault="00A45599" w:rsidP="007F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44CB9EC0" w14:textId="6B738E90" w:rsidR="00A45599" w:rsidRDefault="00A45599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p w14:paraId="4B311CF4" w14:textId="77777777" w:rsidR="0083738F" w:rsidRDefault="0083738F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1"/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27D84" w:rsidRPr="00DB67AC" w14:paraId="518315DB" w14:textId="77777777" w:rsidTr="00527D84">
        <w:trPr>
          <w:trHeight w:val="27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F386B2" w14:textId="4E89DC0D" w:rsidR="00527D84" w:rsidRPr="00DB67AC" w:rsidRDefault="003B26BC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>INSTRUÇÕES PARA PREENCHIMENTO</w:t>
            </w:r>
          </w:p>
        </w:tc>
      </w:tr>
      <w:tr w:rsidR="00527D84" w:rsidRPr="00DB67AC" w14:paraId="7C28E72F" w14:textId="77777777" w:rsidTr="00527D84">
        <w:trPr>
          <w:trHeight w:val="51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0A2D" w14:textId="046937F6" w:rsidR="003B26BC" w:rsidRDefault="00B5144B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 coluna POSSUI é referente à</w:t>
            </w:r>
            <w:r w:rsidR="003B26B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presença do item no polo e deve ser preenchida com S para sim e N para não.</w:t>
            </w:r>
          </w:p>
          <w:p w14:paraId="323A164A" w14:textId="77777777" w:rsidR="00286501" w:rsidRDefault="003B26BC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coluna ATENDE é 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sobre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o item 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consta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nte no polo atende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r à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s necessidades da EAD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de acordo com a R</w:t>
            </w:r>
            <w:r w:rsidR="00246048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esolução </w:t>
            </w:r>
          </w:p>
          <w:p w14:paraId="052D4C60" w14:textId="7975DA6A" w:rsidR="003B26BC" w:rsidRDefault="00B5144B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Nº </w:t>
            </w:r>
            <w:r w:rsidR="00246048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119/2019</w:t>
            </w:r>
            <w:r w:rsidR="003B26B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e deve ser preenchida com S para sim e N para não.</w:t>
            </w:r>
          </w:p>
          <w:p w14:paraId="070D5143" w14:textId="03AA2F3E" w:rsidR="003B26BC" w:rsidRDefault="003B26BC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coluna </w:t>
            </w:r>
            <w:r w:rsidR="00246048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QUANTIDADE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deve ser preenchi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d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 com a quantidade dos itens.</w:t>
            </w:r>
          </w:p>
          <w:p w14:paraId="365BD5E1" w14:textId="37171564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 coluna COMENTÁRIOS deve ser preenchida quando houver comentários pertinentes.</w:t>
            </w:r>
          </w:p>
        </w:tc>
      </w:tr>
    </w:tbl>
    <w:p w14:paraId="3F76CC10" w14:textId="77777777" w:rsidR="00527D84" w:rsidRDefault="00527D84" w:rsidP="00527D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:rsidRPr="00DB67AC" w14:paraId="14DDB350" w14:textId="77777777" w:rsidTr="00246048">
        <w:trPr>
          <w:trHeight w:val="11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896B14" w14:textId="6F513E09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  1. Estrutura e acessibilidade</w:t>
            </w:r>
          </w:p>
        </w:tc>
      </w:tr>
      <w:tr w:rsidR="00246048" w:rsidRPr="00DB67AC" w14:paraId="6A5EA783" w14:textId="77777777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331E4E67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Itens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2CB288B5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8333F93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ECB26A6" w14:textId="0BBDA7A1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3CC19ADB" w14:textId="4861E641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64E29C22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4D3244" w14:textId="7B95986A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Bebedouros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E4733" w14:textId="5F16BE4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E49F8" w14:textId="1AE73F74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7EE375A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CBDCCD" w14:textId="0296A2BF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71F82EB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4315FD" w14:textId="6EC76DD0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Bebedouros adaptados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F71A3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7552E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9EF16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D61639" w14:textId="38CE59DB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63FB57D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A0672" w14:textId="1EC4B6F4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Banheiros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62247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DAF9E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E5A9E37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E29375" w14:textId="1836189B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E556910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53E1F" w14:textId="18C9E3C5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Banheiros adaptados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D0999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6005D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555D0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9B7146" w14:textId="25748EC1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49D793D4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8CA143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Elevadores para deficientes físicos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36A2D" w14:textId="7E8E0648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CE3DD" w14:textId="3D3A3EF5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AF86A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9C0D5" w14:textId="1309BBEC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502E8D6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F0DCB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Placas de guia em Braille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12685" w14:textId="6BF610E0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FAD3C" w14:textId="2AA08AB5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E90CB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AC609A" w14:textId="4398F6BD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5FC68A3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AB1B02" w14:textId="77777777" w:rsidR="00246048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Marcas em pisos para orientação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7D738" w14:textId="3E349872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861BA" w14:textId="418248EE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A8A32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E66D4F" w14:textId="21459750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08BD6D3" w14:textId="7777777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46EF22" w14:textId="77777777" w:rsidR="00246048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Rampas de acesso para deficientes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0D4DA" w14:textId="6948BB5F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27F72" w14:textId="77F4114D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38C31" w14:textId="77777777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FD7F0" w14:textId="46244122" w:rsidR="00246048" w:rsidRPr="00DB67AC" w:rsidRDefault="00246048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74919A7C" w14:textId="2A5725D0" w:rsidR="00527D84" w:rsidRDefault="00527D84" w:rsidP="00527D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14:paraId="7AED112D" w14:textId="19FB5722" w:rsidTr="00DC1F02">
        <w:trPr>
          <w:trHeight w:val="11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A4A6148" w14:textId="50914EE5" w:rsidR="00246048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2. Internet </w:t>
            </w:r>
            <w:r w:rsidRPr="000F417D">
              <w:rPr>
                <w:rFonts w:ascii="Open Sans" w:eastAsia="Times New Roman" w:hAnsi="Open Sans" w:cs="Open Sans"/>
                <w:sz w:val="20"/>
                <w:szCs w:val="18"/>
              </w:rPr>
              <w:t xml:space="preserve">– na coluna 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>QUANTIDADE</w:t>
            </w:r>
            <w:r w:rsidRPr="000F417D">
              <w:rPr>
                <w:rFonts w:ascii="Open Sans" w:eastAsia="Times New Roman" w:hAnsi="Open Sans" w:cs="Open Sans"/>
                <w:sz w:val="20"/>
                <w:szCs w:val="18"/>
              </w:rPr>
              <w:t xml:space="preserve">, especificar a velocidade da conexão. </w:t>
            </w:r>
          </w:p>
        </w:tc>
      </w:tr>
      <w:tr w:rsidR="00246048" w:rsidRPr="00DB67AC" w14:paraId="3F7AC33B" w14:textId="7282EE41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73B8E0FB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Itens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169C0448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7A5D04CF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D8E846A" w14:textId="13AA157C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3FB316C" w14:textId="6922E1E7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759A6FD2" w14:textId="76A3AEC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A07769" w14:textId="482BD65D" w:rsidR="00246048" w:rsidRPr="00DB67AC" w:rsidRDefault="00246048" w:rsidP="005D6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Internet discada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1F434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22870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661758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2C58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490A082A" w14:textId="508FEA3C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C0B7DC" w14:textId="5CA05988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Internet banda larga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A5467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4D951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F1F9D3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D777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DCE6558" w14:textId="466BC31A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81E68" w14:textId="5F96A3D8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Acesso sem fio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34BE2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2D73F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863EE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923D" w14:textId="77777777" w:rsidR="00246048" w:rsidRPr="00DB67AC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119F7B32" w14:textId="1A21F752" w:rsidR="005D6BA9" w:rsidRDefault="005D6BA9" w:rsidP="00527D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:rsidRPr="00DB67AC" w14:paraId="4E880FEB" w14:textId="73799527" w:rsidTr="00BE7534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A5BEC7C" w14:textId="234B5A3F" w:rsidR="00246048" w:rsidRDefault="00246048" w:rsidP="00AB70AC">
            <w:pPr>
              <w:shd w:val="clear" w:color="auto" w:fill="D9D9D9" w:themeFill="background1" w:themeFillShade="D9"/>
              <w:spacing w:after="0" w:line="240" w:lineRule="auto"/>
              <w:ind w:left="135" w:right="142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3. Sala de apoio administrativo </w:t>
            </w:r>
            <w:r w:rsidRPr="00B5144B">
              <w:rPr>
                <w:rFonts w:ascii="Open Sans" w:eastAsia="Times New Roman" w:hAnsi="Open Sans" w:cs="Open Sans"/>
                <w:sz w:val="20"/>
                <w:szCs w:val="18"/>
              </w:rPr>
              <w:t>–</w:t>
            </w: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 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 xml:space="preserve">esta sala é destinada a coordenações, secretarias e reuniões, podendo 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>te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>r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 xml:space="preserve"> todas essas atividades realizadas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 xml:space="preserve"> no mesmo espaço ou em salas separadas.</w:t>
            </w:r>
          </w:p>
        </w:tc>
      </w:tr>
      <w:tr w:rsidR="00246048" w:rsidRPr="00DB67AC" w14:paraId="0C7CA8AD" w14:textId="538C1980" w:rsidTr="009A0A00">
        <w:trPr>
          <w:trHeight w:val="16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BB3624" w14:textId="54A3EA96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sala de apoio administrativo é utilizada para outras atividades do </w:t>
            </w:r>
            <w:r w:rsidRPr="00461089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campus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?</w:t>
            </w:r>
          </w:p>
        </w:tc>
      </w:tr>
      <w:tr w:rsidR="00246048" w14:paraId="642D8E47" w14:textId="6918D978" w:rsidTr="00392416">
        <w:trPr>
          <w:trHeight w:val="16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5BBAFD" w14:textId="49D3F868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sala de apoio administrativo é utilizada para outras </w:t>
            </w:r>
            <w:r w:rsidR="00B5144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atividades da EAD descritas nest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 formulário?</w:t>
            </w:r>
          </w:p>
        </w:tc>
      </w:tr>
      <w:tr w:rsidR="00246048" w:rsidRPr="00DB67AC" w14:paraId="723AEE9F" w14:textId="4F21796A" w:rsidTr="002E6585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23BBAF0" w14:textId="5E122C65" w:rsidR="00246048" w:rsidRDefault="00246048" w:rsidP="005C49DF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3.1. Coordenação</w:t>
            </w:r>
          </w:p>
        </w:tc>
      </w:tr>
      <w:tr w:rsidR="00246048" w:rsidRPr="00DB67AC" w14:paraId="10B9A798" w14:textId="587F6473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4D7870E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6B65185F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B82E86F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6E215B54" w14:textId="3A50758C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3D72C2" w14:textId="575EA8E2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2BD95073" w14:textId="1268544C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5F3248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8D99D" w14:textId="2FF0D02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6AA24" w14:textId="3E85D95E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387B26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9697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17E8883" w14:textId="2B7BF46D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F017F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Armário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4C79B" w14:textId="540CA23A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A62DB" w14:textId="446E3C50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45A95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BDB5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E01D602" w14:textId="79E6A6DC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47C083" w14:textId="0EB49BE0" w:rsidR="00246048" w:rsidRPr="00DB67AC" w:rsidRDefault="00246048" w:rsidP="00F06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140E6" w14:textId="54E4463A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29E42" w14:textId="03B86AC2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C7F71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B85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0CF2B60" w14:textId="270A0210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C0143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94EF7" w14:textId="10E8ABF8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5CBDF" w14:textId="54671049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B6D325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3FF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0A1FBA67" w14:textId="382092B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BFE22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Impressora e </w:t>
            </w: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scanner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40209" w14:textId="07B2DF6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B6F9D" w14:textId="491A0EB4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113B61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5198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DA7F8B8" w14:textId="7EAC0942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3EC3CD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Mesa de apoio e escritório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A8D21" w14:textId="337B0B86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DE44C" w14:textId="7431BF0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1EB98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2F66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33C9D2C" w14:textId="07E330CD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D5DC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4225E" w14:textId="4DD2FF45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FF1C8" w14:textId="1275D758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20AA92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ECA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EF801D5" w14:textId="2A2ACE1C" w:rsidTr="00247D3C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12DF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4731E349" w14:textId="77777777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246048" w14:paraId="47E57291" w14:textId="5FE93C90" w:rsidTr="00EE70CF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1C54060" w14:textId="741C63B1" w:rsidR="00246048" w:rsidRDefault="00246048" w:rsidP="005C49DF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3.2. Secretaria</w:t>
            </w:r>
          </w:p>
        </w:tc>
      </w:tr>
      <w:tr w:rsidR="00246048" w:rsidRPr="00DB67AC" w14:paraId="7B3BDCB2" w14:textId="5743511B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86908B4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007FCE0A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21017A5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7465AA1C" w14:textId="07F7C3E3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C8B556B" w14:textId="63414AA7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1F12A2DF" w14:textId="1858D732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8E817D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A76BE" w14:textId="2656F6CE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A4B29" w14:textId="51C24ED4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4C02C2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4D2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2218F0D" w14:textId="0E512059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FF090C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Armário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AE880" w14:textId="4C6C3CF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659DB" w14:textId="714703DE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71644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B2DF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01B5454" w14:textId="54A50C39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79BEA9" w14:textId="0D85217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44A89" w14:textId="270F11F5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C4E3F" w14:textId="6F6C4139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456AB3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C02C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2D28C10" w14:textId="62232D2D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F0BBC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1F062" w14:textId="4E77759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FA535" w14:textId="0830AD5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0E51D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0557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5CCD64E" w14:textId="759ECD51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4057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Impressora e </w:t>
            </w: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scanner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2CD9E" w14:textId="56E4C436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71E5C" w14:textId="57E71385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860DD0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03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5E3C194" w14:textId="390A980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463DD7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Mesa de apoio e escritório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F09DE" w14:textId="66D4D68E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A5C4C" w14:textId="21481ED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B3D84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1EE8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70557312" w14:textId="02E9865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860F54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6C4B6" w14:textId="130CCD0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540A1" w14:textId="0E37F05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03A172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A70E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EB2CF3C" w14:textId="201994F0" w:rsidTr="006204A9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C4617" w14:textId="77777777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1073854B" w14:textId="77777777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4481418C" w14:textId="77777777" w:rsidR="00E25E98" w:rsidRDefault="00E25E98">
      <w:r>
        <w:br w:type="page"/>
      </w:r>
    </w:p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14:paraId="10BA8748" w14:textId="3ACD5A60" w:rsidTr="00604B42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310DD54" w14:textId="34413454" w:rsidR="00246048" w:rsidRDefault="00246048" w:rsidP="005C49DF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lastRenderedPageBreak/>
              <w:t>3.3. Reunião</w:t>
            </w:r>
          </w:p>
        </w:tc>
      </w:tr>
      <w:tr w:rsidR="00246048" w:rsidRPr="00DB67AC" w14:paraId="4972FFAE" w14:textId="6907D227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EE48F73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016014C2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E09121E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7C4DA2FF" w14:textId="486A1076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C161F12" w14:textId="6009386F" w:rsidR="00246048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60ADFFAF" w14:textId="27B2EDE0" w:rsidTr="00211970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C7978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D8777" w14:textId="39A38F9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29D27" w14:textId="60550B68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2A4536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796D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8A7BB76" w14:textId="74AB1646" w:rsidTr="00211970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47DDA" w14:textId="6123C134" w:rsidR="00246048" w:rsidRPr="00DB67AC" w:rsidRDefault="00246048" w:rsidP="00F06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CD17D" w14:textId="6C78CA9A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D7238" w14:textId="52C86288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C8C85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66CD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7895BFED" w14:textId="3FAEAB8D" w:rsidTr="00211970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F5BFB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89C47" w14:textId="6015C1D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01F70" w14:textId="710175EC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79616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1B56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095C2EF" w14:textId="0B3D874A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F0E3B5" w14:textId="5EBBE3B1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Mesa de apoio e escritório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C4CED" w14:textId="4EF2299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00673" w14:textId="3DBB211D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5ACDCA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DB94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C5450C2" w14:textId="74A3915B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40ABD" w14:textId="48AA8FFF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Mesa e cadeiras de reunião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CCC2E" w14:textId="2C67C5AB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1BA2E" w14:textId="3B32F181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B38DD1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5309" w14:textId="77777777" w:rsidR="00246048" w:rsidRPr="00DB67AC" w:rsidRDefault="00246048" w:rsidP="005C4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0D23237B" w14:textId="6DDA4739" w:rsidTr="00AD29D4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3D48A" w14:textId="77777777" w:rsidR="00246048" w:rsidRPr="00DB67AC" w:rsidRDefault="00246048" w:rsidP="005D6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69EB566E" w14:textId="77777777" w:rsidR="00246048" w:rsidRDefault="00246048" w:rsidP="005D6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6A81BB3F" w14:textId="1AEAD32B" w:rsidR="00FE704D" w:rsidRDefault="00FE704D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:rsidRPr="00DB67AC" w14:paraId="471CEEFA" w14:textId="2CBF2291" w:rsidTr="00C83F26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B9DD8C9" w14:textId="4E101047" w:rsidR="00246048" w:rsidRDefault="00246048" w:rsidP="00AB70AC">
            <w:pPr>
              <w:shd w:val="clear" w:color="auto" w:fill="D9D9D9" w:themeFill="background1" w:themeFillShade="D9"/>
              <w:spacing w:after="0" w:line="240" w:lineRule="auto"/>
              <w:ind w:left="135" w:right="142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4. Sala de apoio didático-pedagógico </w:t>
            </w:r>
            <w:r w:rsidRPr="00840090">
              <w:rPr>
                <w:rFonts w:ascii="Open Sans" w:eastAsia="Times New Roman" w:hAnsi="Open Sans" w:cs="Open Sans"/>
                <w:sz w:val="20"/>
                <w:szCs w:val="18"/>
              </w:rPr>
              <w:t>–</w:t>
            </w: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 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 xml:space="preserve">esta sala é destinada a 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>aulas presenciais, atividades de tutoria e videoconferências,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 xml:space="preserve"> podendo 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>te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>r</w:t>
            </w:r>
            <w:r>
              <w:rPr>
                <w:rFonts w:ascii="Open Sans" w:eastAsia="Times New Roman" w:hAnsi="Open Sans" w:cs="Open Sans"/>
                <w:sz w:val="20"/>
                <w:szCs w:val="18"/>
              </w:rPr>
              <w:t xml:space="preserve"> todas essas atividades realizadas</w:t>
            </w:r>
            <w:r w:rsidRPr="00FE704D">
              <w:rPr>
                <w:rFonts w:ascii="Open Sans" w:eastAsia="Times New Roman" w:hAnsi="Open Sans" w:cs="Open Sans"/>
                <w:sz w:val="20"/>
                <w:szCs w:val="18"/>
              </w:rPr>
              <w:t xml:space="preserve"> no mesmo espaço ou em salas separadas.</w:t>
            </w:r>
          </w:p>
        </w:tc>
      </w:tr>
      <w:tr w:rsidR="00246048" w:rsidRPr="00DB67AC" w14:paraId="672B317E" w14:textId="31927521" w:rsidTr="0019337A">
        <w:trPr>
          <w:trHeight w:val="16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A45239" w14:textId="0CBC043C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sala de apoio didático-pedagógico é utilizada para outras atividades do </w:t>
            </w:r>
            <w:r w:rsidRPr="00461089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campus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?</w:t>
            </w:r>
          </w:p>
        </w:tc>
      </w:tr>
      <w:tr w:rsidR="00246048" w:rsidRPr="00DB67AC" w14:paraId="6D5A96A7" w14:textId="6CF32960" w:rsidTr="004B438C">
        <w:trPr>
          <w:trHeight w:val="16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872B74" w14:textId="3FA03235" w:rsidR="00246048" w:rsidRDefault="00246048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A sala de apoio didático-pedagógico é utilizada para outras </w:t>
            </w:r>
            <w:r w:rsidR="00840090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atividades da EAD descritas nest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 formulário?</w:t>
            </w:r>
          </w:p>
        </w:tc>
      </w:tr>
      <w:tr w:rsidR="00246048" w:rsidRPr="00DB67AC" w14:paraId="382FEDC4" w14:textId="279AEA6B" w:rsidTr="00705301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D1FC636" w14:textId="08568FB1" w:rsidR="00246048" w:rsidRDefault="00246048" w:rsidP="00AB36E3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4.1. Aulas presenciais</w:t>
            </w:r>
          </w:p>
        </w:tc>
      </w:tr>
      <w:tr w:rsidR="00246048" w:rsidRPr="00DB67AC" w14:paraId="66F95244" w14:textId="4704006D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21C1421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0E10FD3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3CCEFBC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2378515" w14:textId="71921116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912458" w14:textId="700A53E2" w:rsidR="00246048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43D767AC" w14:textId="7E2C407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D5DA2A" w14:textId="436D10EA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F4077" w14:textId="2A72050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912CF" w14:textId="0CBF8585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69D9D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442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86FBF3D" w14:textId="324A0A98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B10568" w14:textId="7F9D332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Carteira escolar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92B0A" w14:textId="72D6B2D6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50AAD" w14:textId="12D790B2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A7C4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4A2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5FC0F95" w14:textId="5D7B92D6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084726" w14:textId="181B1B73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professor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E5B4B" w14:textId="2267D35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10199" w14:textId="2132515B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70586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0A8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307614A" w14:textId="374B0297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EE8865" w14:textId="7ACA3F3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Lousa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3462F" w14:textId="60C8300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85B74" w14:textId="68E97F5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D5902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13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CC33309" w14:textId="0301284A" w:rsidTr="00323FE6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23AB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5E734FA9" w14:textId="77777777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246048" w14:paraId="1CCEF23A" w14:textId="08C3E9C1" w:rsidTr="0049274E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EEB560C" w14:textId="1DC6CF36" w:rsidR="00246048" w:rsidRDefault="00246048" w:rsidP="00F141BC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4.2. Atividades de tutoria</w:t>
            </w:r>
          </w:p>
        </w:tc>
      </w:tr>
      <w:tr w:rsidR="00246048" w:rsidRPr="00DB67AC" w14:paraId="3AA644C9" w14:textId="0550E866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A2F628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16E4A00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BDB059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5ACE6284" w14:textId="48A6F61A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BF042F6" w14:textId="4062A1D5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7CD4E19A" w14:textId="1B4589CC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A99CE7" w14:textId="58C18682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50123" w14:textId="7175F49C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996E6" w14:textId="466024F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13C0B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3F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7CA85A70" w14:textId="5E3E3DF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FC8D5" w14:textId="4B74DE8C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Armário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85ED5" w14:textId="6F3416A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AE7D8" w14:textId="11EA93C8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36F6D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4EF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E5201EB" w14:textId="092BC9E1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A26DB3" w14:textId="53AC690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76556" w14:textId="292FC4AB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77101" w14:textId="47231D81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A49E19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764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01B03C0" w14:textId="5D82952D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20703B" w14:textId="2B21ADC3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E7BCC" w14:textId="7F8EA531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01E65" w14:textId="7FCD3C48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2323A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C44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AEE4400" w14:textId="59F3A4F8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21CB79" w14:textId="60C3662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7B5C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55E7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151C5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9B8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F27A276" w14:textId="45B7774A" w:rsidTr="00A95D6F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593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2A68256E" w14:textId="77777777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246048" w14:paraId="30F45049" w14:textId="7870B4BD" w:rsidTr="00283D50">
        <w:trPr>
          <w:trHeight w:val="17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6D2B751" w14:textId="68B07BB6" w:rsidR="00246048" w:rsidRDefault="00246048" w:rsidP="00F141BC">
            <w:pPr>
              <w:shd w:val="clear" w:color="auto" w:fill="D9D9D9" w:themeFill="background1" w:themeFillShade="D9"/>
              <w:spacing w:after="0" w:line="240" w:lineRule="auto"/>
              <w:ind w:left="135" w:hanging="17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4.3. Video</w:t>
            </w:r>
            <w:r w:rsidR="00AF324A">
              <w:rPr>
                <w:rFonts w:ascii="Open Sans" w:eastAsia="Times New Roman" w:hAnsi="Open Sans" w:cs="Open Sans"/>
                <w:b/>
                <w:sz w:val="20"/>
                <w:szCs w:val="18"/>
              </w:rPr>
              <w:t>conferência/</w:t>
            </w:r>
            <w:proofErr w:type="spellStart"/>
            <w:r w:rsidR="00AF324A">
              <w:rPr>
                <w:rFonts w:ascii="Open Sans" w:eastAsia="Times New Roman" w:hAnsi="Open Sans" w:cs="Open Sans"/>
                <w:b/>
                <w:sz w:val="20"/>
                <w:szCs w:val="18"/>
              </w:rPr>
              <w:t>W</w:t>
            </w:r>
            <w:r w:rsidR="0081489A">
              <w:rPr>
                <w:rFonts w:ascii="Open Sans" w:eastAsia="Times New Roman" w:hAnsi="Open Sans" w:cs="Open Sans"/>
                <w:b/>
                <w:sz w:val="20"/>
                <w:szCs w:val="18"/>
              </w:rPr>
              <w:t>eb</w:t>
            </w: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conferência</w:t>
            </w:r>
            <w:proofErr w:type="spellEnd"/>
          </w:p>
        </w:tc>
      </w:tr>
      <w:tr w:rsidR="00246048" w:rsidRPr="00DB67AC" w14:paraId="77F74AF7" w14:textId="2CCF4D42" w:rsidTr="00246048">
        <w:trPr>
          <w:trHeight w:val="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27B8CB3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7759273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32425D32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CB28724" w14:textId="2C7361A6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7D3A49C" w14:textId="0858A7C5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3544923B" w14:textId="7D5EC105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03CC3B" w14:textId="5AE2021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EDFDA" w14:textId="3E33FC1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EA806" w14:textId="22C016B6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E5A054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E08B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D1CEC00" w14:textId="5CF5F48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AAA180" w14:textId="6822861B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26A98" w14:textId="1ECA9DD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FFA73" w14:textId="1555FCA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AEF5E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F76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707930F2" w14:textId="2D270203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96753E" w14:textId="60A420F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CC309" w14:textId="16330F9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2FF52" w14:textId="64D9E50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E6989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D8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0C9078A" w14:textId="229935FA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57AE6B" w14:textId="7F4975D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professor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B3E79" w14:textId="78A12692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88EAF" w14:textId="5FA5D9CB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F9373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7AC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C7CF736" w14:textId="424C1983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2ED96" w14:textId="5342FF9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Equipamentos de </w:t>
            </w:r>
            <w:proofErr w:type="spellStart"/>
            <w:r w:rsidR="00427228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vi</w:t>
            </w:r>
            <w:r w:rsidR="0081489A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deo</w:t>
            </w:r>
            <w:proofErr w:type="spellEnd"/>
            <w:r w:rsidR="0081489A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/</w:t>
            </w:r>
            <w:proofErr w:type="spellStart"/>
            <w:r w:rsidR="0081489A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web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conferência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14CAA" w14:textId="0F71D0B8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6DFEF" w14:textId="2CDF594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C52DDB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86E9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E1C2D00" w14:textId="29F38E0F" w:rsidTr="00246048">
        <w:trPr>
          <w:trHeight w:val="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20F501" w14:textId="100124E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Projetor multimídia</w:t>
            </w:r>
            <w:r w:rsidR="00840090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/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TV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3DF1C" w14:textId="2B50485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31467" w14:textId="487E2B4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B558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A13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055DF08" w14:textId="5D3E13DE" w:rsidTr="00575F6F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13A4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318D0CAF" w14:textId="77777777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2D62C134" w14:textId="6453206E" w:rsidR="00FE704D" w:rsidRDefault="00FE704D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7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A48CF" w:rsidRPr="00DB67AC" w14:paraId="32964FFC" w14:textId="77777777" w:rsidTr="00527D84">
        <w:trPr>
          <w:trHeight w:val="26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C11DE" w14:textId="7050AB76" w:rsidR="001A48CF" w:rsidRPr="00DB67AC" w:rsidRDefault="000F417D" w:rsidP="001A48CF">
            <w:pPr>
              <w:spacing w:after="0" w:line="240" w:lineRule="auto"/>
              <w:ind w:left="135" w:right="142"/>
              <w:jc w:val="both"/>
              <w:rPr>
                <w:rFonts w:ascii="Open Sans" w:eastAsia="Times New Roman" w:hAnsi="Open Sans" w:cs="Open Sans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lastRenderedPageBreak/>
              <w:t>5</w:t>
            </w:r>
            <w:r w:rsidR="001A48CF" w:rsidRPr="00DB67AC">
              <w:rPr>
                <w:rFonts w:ascii="Open Sans" w:eastAsia="Times New Roman" w:hAnsi="Open Sans" w:cs="Open Sans"/>
                <w:b/>
                <w:sz w:val="20"/>
                <w:szCs w:val="18"/>
              </w:rPr>
              <w:t>. Laboratório de informática</w:t>
            </w:r>
            <w:r w:rsidR="001A48CF"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 </w:t>
            </w:r>
            <w:r w:rsidR="001A48CF" w:rsidRPr="00840090">
              <w:rPr>
                <w:rFonts w:ascii="Open Sans" w:eastAsia="Times New Roman" w:hAnsi="Open Sans" w:cs="Open Sans"/>
                <w:sz w:val="20"/>
                <w:szCs w:val="18"/>
              </w:rPr>
              <w:t>–</w:t>
            </w:r>
            <w:r w:rsidR="001A48CF"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 </w:t>
            </w:r>
            <w:r w:rsidR="001A48CF" w:rsidRPr="001A48CF">
              <w:rPr>
                <w:rFonts w:ascii="Open Sans" w:eastAsia="Times New Roman" w:hAnsi="Open Sans" w:cs="Open Sans"/>
                <w:sz w:val="20"/>
                <w:szCs w:val="18"/>
              </w:rPr>
              <w:t xml:space="preserve">este espaço é destinado ao acesso ao ambiente virtual de aprendizagem e </w:t>
            </w:r>
            <w:r w:rsidR="00AB70AC">
              <w:rPr>
                <w:rFonts w:ascii="Open Sans" w:eastAsia="Times New Roman" w:hAnsi="Open Sans" w:cs="Open Sans"/>
                <w:sz w:val="20"/>
                <w:szCs w:val="18"/>
              </w:rPr>
              <w:t xml:space="preserve">a </w:t>
            </w:r>
            <w:r w:rsidR="001A48CF" w:rsidRPr="001A48CF">
              <w:rPr>
                <w:rFonts w:ascii="Open Sans" w:eastAsia="Times New Roman" w:hAnsi="Open Sans" w:cs="Open Sans"/>
                <w:sz w:val="20"/>
                <w:szCs w:val="18"/>
              </w:rPr>
              <w:t xml:space="preserve">outras atividades </w:t>
            </w:r>
            <w:r w:rsidR="001A48CF" w:rsidRPr="001A48CF">
              <w:rPr>
                <w:rFonts w:ascii="Open Sans" w:eastAsia="Times New Roman" w:hAnsi="Open Sans" w:cs="Open Sans"/>
                <w:i/>
                <w:sz w:val="20"/>
                <w:szCs w:val="18"/>
              </w:rPr>
              <w:t>on</w:t>
            </w:r>
            <w:r w:rsidR="00AB70AC">
              <w:rPr>
                <w:rFonts w:ascii="Open Sans" w:eastAsia="Times New Roman" w:hAnsi="Open Sans" w:cs="Open Sans"/>
                <w:i/>
                <w:sz w:val="20"/>
                <w:szCs w:val="18"/>
              </w:rPr>
              <w:t>-</w:t>
            </w:r>
            <w:r w:rsidR="001A48CF" w:rsidRPr="001A48CF">
              <w:rPr>
                <w:rFonts w:ascii="Open Sans" w:eastAsia="Times New Roman" w:hAnsi="Open Sans" w:cs="Open Sans"/>
                <w:i/>
                <w:sz w:val="20"/>
                <w:szCs w:val="18"/>
              </w:rPr>
              <w:t>line</w:t>
            </w:r>
            <w:r w:rsidR="001A48CF" w:rsidRPr="001A48CF">
              <w:rPr>
                <w:rFonts w:ascii="Open Sans" w:eastAsia="Times New Roman" w:hAnsi="Open Sans" w:cs="Open Sans"/>
                <w:sz w:val="20"/>
                <w:szCs w:val="18"/>
              </w:rPr>
              <w:t>.</w:t>
            </w:r>
          </w:p>
        </w:tc>
      </w:tr>
    </w:tbl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61089" w:rsidRPr="00DB67AC" w14:paraId="60CE1C1B" w14:textId="77777777" w:rsidTr="00B8356A">
        <w:trPr>
          <w:trHeight w:val="16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830E74" w14:textId="68BDCB75" w:rsidR="00461089" w:rsidRPr="00DB67AC" w:rsidRDefault="00461089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O laboratório de informática é utilizado para outras atividades do </w:t>
            </w:r>
            <w:r w:rsidRPr="00461089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campus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?</w:t>
            </w:r>
          </w:p>
        </w:tc>
      </w:tr>
      <w:tr w:rsidR="00461089" w14:paraId="03DAD291" w14:textId="77777777" w:rsidTr="00B8356A">
        <w:trPr>
          <w:trHeight w:val="16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1918D7" w14:textId="6BD66F34" w:rsidR="00461089" w:rsidRDefault="00461089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O laboratório de informática é utilizado para outras </w:t>
            </w:r>
            <w:r w:rsidR="00840090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atividades da EAD descritas nest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 formulário?</w:t>
            </w:r>
          </w:p>
        </w:tc>
      </w:tr>
    </w:tbl>
    <w:tbl>
      <w:tblPr>
        <w:tblStyle w:val="a7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3"/>
        <w:gridCol w:w="1417"/>
        <w:gridCol w:w="2835"/>
      </w:tblGrid>
      <w:tr w:rsidR="00246048" w:rsidRPr="00DB67AC" w14:paraId="3CBC790C" w14:textId="125AF873" w:rsidTr="00246048">
        <w:trPr>
          <w:trHeight w:val="1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108" w:type="dxa"/>
              <w:right w:w="108" w:type="dxa"/>
            </w:tcMar>
            <w:vAlign w:val="center"/>
          </w:tcPr>
          <w:p w14:paraId="4B874452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F54EC7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939B4E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6A400B8" w14:textId="7E391D3D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FA0621" w14:textId="709E0CFE" w:rsidR="00246048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3A898D39" w14:textId="00C9FC3B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7C91E9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Ar-condicionado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6553D" w14:textId="157FCFD8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E4275" w14:textId="33D88C01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D2AED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78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CF93609" w14:textId="63D474D4" w:rsidTr="00246048">
        <w:trPr>
          <w:trHeight w:val="2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FBA2F1" w14:textId="3B4C4280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A6CC38" w14:textId="74617728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073DEF" w14:textId="583495B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A70E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EB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C313464" w14:textId="631048CC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9AF05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39AEA" w14:textId="2AE3AF95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3D5B4" w14:textId="5FDFE1BB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DB17E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948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E10CC66" w14:textId="70E0A1E9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B3A5A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professor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E638BA" w14:textId="3A1E9E5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E49EF6" w14:textId="020CA4E5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83B05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CCB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DD034FD" w14:textId="2F4A8FF9" w:rsidTr="00246048">
        <w:trPr>
          <w:trHeight w:val="5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7E5A3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Lousa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58D9A9" w14:textId="371716A6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54B816" w14:textId="0A0D30D5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DFBFD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06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5D48055F" w14:textId="4ABC5486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8D8E20" w14:textId="544F8D9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Projetor multimídia</w:t>
            </w:r>
            <w:r w:rsidR="00840090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/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922EA6" w14:textId="46BD32F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4C5D15" w14:textId="45E6EA74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DA49A4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845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1B6883A" w14:textId="3FF94B36" w:rsidTr="009265B6">
        <w:trPr>
          <w:trHeight w:val="23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1A47" w14:textId="550E1C65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 xml:space="preserve">  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Previsão de espaço físico para instalação ou ampliação de um laboratório?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    </w:t>
            </w: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Sim   </w:t>
            </w: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Não</w:t>
            </w:r>
          </w:p>
        </w:tc>
      </w:tr>
      <w:tr w:rsidR="00246048" w:rsidRPr="00DB67AC" w14:paraId="0BC81565" w14:textId="4647F075" w:rsidTr="00AB6246">
        <w:trPr>
          <w:trHeight w:val="23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1858" w14:textId="77777777" w:rsidR="00246048" w:rsidRPr="005D6BA9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57E0DF54" w14:textId="77777777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  <w:p w14:paraId="50E08A1A" w14:textId="77777777" w:rsidR="00246048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 w:right="142"/>
              <w:jc w:val="both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640FF726" w14:textId="2A1F7AC9" w:rsidR="00FE704D" w:rsidRDefault="00FE704D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9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A48CF" w:rsidRPr="00DB67AC" w14:paraId="589FCDE5" w14:textId="77777777" w:rsidTr="00527D84">
        <w:trPr>
          <w:trHeight w:val="23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90FF52" w14:textId="367C2100" w:rsidR="001A48CF" w:rsidRPr="00DB67AC" w:rsidRDefault="000F417D" w:rsidP="0052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>6</w:t>
            </w:r>
            <w:r w:rsidR="001A48CF" w:rsidRPr="00DB67AC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 xml:space="preserve">. Laboratório </w:t>
            </w:r>
            <w:r w:rsidR="001A48CF">
              <w:rPr>
                <w:rFonts w:ascii="Open Sans" w:eastAsia="Times New Roman" w:hAnsi="Open Sans" w:cs="Open Sans"/>
                <w:b/>
                <w:color w:val="000000"/>
                <w:sz w:val="20"/>
                <w:szCs w:val="18"/>
              </w:rPr>
              <w:t>didático de formação específica</w:t>
            </w:r>
          </w:p>
        </w:tc>
      </w:tr>
      <w:tr w:rsidR="001A48CF" w:rsidRPr="00DB67AC" w14:paraId="67174869" w14:textId="77777777" w:rsidTr="00527D84">
        <w:trPr>
          <w:trHeight w:val="4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B39F" w14:textId="21A4F28F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Nome do </w:t>
            </w:r>
            <w:r w:rsidR="005C49DF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laboratório</w:t>
            </w:r>
          </w:p>
          <w:p w14:paraId="00B97DAF" w14:textId="77777777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1A48CF" w:rsidRPr="00DB67AC" w14:paraId="6419EE81" w14:textId="77777777" w:rsidTr="00527D84">
        <w:trPr>
          <w:trHeight w:val="4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47FD" w14:textId="77777777" w:rsidR="005C49DF" w:rsidRPr="00DB67AC" w:rsidRDefault="005C49D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Nome do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laboratório</w:t>
            </w:r>
          </w:p>
          <w:p w14:paraId="4E350BFE" w14:textId="77777777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1A48CF" w:rsidRPr="00DB67AC" w14:paraId="7DF29910" w14:textId="77777777" w:rsidTr="00527D84">
        <w:trPr>
          <w:trHeight w:val="4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1674" w14:textId="77777777" w:rsidR="005C49DF" w:rsidRPr="00DB67AC" w:rsidRDefault="005C49D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Nome do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laboratório</w:t>
            </w:r>
          </w:p>
          <w:p w14:paraId="305D14C5" w14:textId="77777777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1A48CF" w:rsidRPr="00DB67AC" w14:paraId="27F891F1" w14:textId="77777777" w:rsidTr="00527D84">
        <w:trPr>
          <w:trHeight w:val="4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0499" w14:textId="77777777" w:rsidR="005C49DF" w:rsidRPr="00DB67AC" w:rsidRDefault="005C49D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Nome do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laboratório</w:t>
            </w:r>
          </w:p>
          <w:p w14:paraId="08EA84E2" w14:textId="77777777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1A48CF" w:rsidRPr="00DB67AC" w14:paraId="39455968" w14:textId="77777777" w:rsidTr="00527D84">
        <w:trPr>
          <w:trHeight w:val="4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9DE11" w14:textId="77777777" w:rsidR="005C49DF" w:rsidRPr="00DB67AC" w:rsidRDefault="005C49D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Nome do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laboratório</w:t>
            </w:r>
          </w:p>
          <w:p w14:paraId="25729EDD" w14:textId="77777777" w:rsidR="001A48CF" w:rsidRPr="00DB67AC" w:rsidRDefault="001A48CF" w:rsidP="003B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14B6386E" w14:textId="213813F1" w:rsidR="00FE704D" w:rsidRDefault="00FE704D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8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2"/>
        <w:gridCol w:w="1418"/>
        <w:gridCol w:w="2835"/>
      </w:tblGrid>
      <w:tr w:rsidR="00246048" w:rsidRPr="00DB67AC" w14:paraId="0F54C4A0" w14:textId="65A2A141" w:rsidTr="00E35446">
        <w:trPr>
          <w:trHeight w:val="37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137D2" w14:textId="5908CF28" w:rsidR="00246048" w:rsidRDefault="00246048" w:rsidP="001A48CF">
            <w:pPr>
              <w:spacing w:after="0" w:line="240" w:lineRule="auto"/>
              <w:ind w:firstLine="135"/>
              <w:jc w:val="both"/>
              <w:rPr>
                <w:rFonts w:ascii="Open Sans" w:eastAsia="Times New Roman" w:hAnsi="Open Sans" w:cs="Open Sans"/>
                <w:b/>
                <w:sz w:val="20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7</w:t>
            </w:r>
            <w:r w:rsidRPr="00DB67AC">
              <w:rPr>
                <w:rFonts w:ascii="Open Sans" w:eastAsia="Times New Roman" w:hAnsi="Open Sans" w:cs="Open Sans"/>
                <w:b/>
                <w:sz w:val="20"/>
                <w:szCs w:val="18"/>
              </w:rPr>
              <w:t>. Biblioteca</w:t>
            </w:r>
          </w:p>
        </w:tc>
      </w:tr>
      <w:tr w:rsidR="00246048" w:rsidRPr="00DB67AC" w14:paraId="14CC5B21" w14:textId="4E973AC5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207D75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Mobiliário e equipamento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1DCD45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EAC07D5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A471A64" w14:textId="2EE8A742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67C59" w14:textId="29474890" w:rsidR="00246048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691DEF1B" w14:textId="65CD2192" w:rsidTr="00246048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3A6ED0" w14:textId="6F766D1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Estantes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B9FF25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7E299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0446D4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392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4D39D216" w14:textId="1E94703D" w:rsidTr="00246048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0AA92" w14:textId="02EBB9D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Guarda-volumes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C9BFA" w14:textId="6039C5D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FF1EE6" w14:textId="2C6CAD1C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DA8C0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907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361F8EC" w14:textId="5A8D7AA0" w:rsidTr="00246048">
        <w:trPr>
          <w:trHeight w:val="1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D7A06" w14:textId="45637DC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Computador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com acesso à internet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EFE76" w14:textId="7BAFB84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D86E55" w14:textId="5B2D80B6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76748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31F5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26AB7BB" w14:textId="02D731B7" w:rsidTr="00246048">
        <w:trPr>
          <w:trHeight w:val="2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975C50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Conjunto mobiliário para computador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BD3618" w14:textId="7866752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22E3F0" w14:textId="3C0073C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30244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E551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11A25EB3" w14:textId="155C1D5E" w:rsidTr="00246048">
        <w:trPr>
          <w:trHeight w:val="29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75048" w14:textId="436091F3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Espaço mobiliado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para estudo em grupo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6FC1B5" w14:textId="1035609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0894D3" w14:textId="331037B1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E46FCF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6E8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445947F" w14:textId="5BA0559F" w:rsidTr="00246048">
        <w:trPr>
          <w:trHeight w:val="2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17AE4E" w14:textId="1C24529E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Espaço mobiliado</w:t>
            </w: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para estudo individual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869F6F" w14:textId="15DB0242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E2E6FC" w14:textId="19F2E22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39AA42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A0C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6CD20638" w14:textId="26818C38" w:rsidTr="00246048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5EA2FA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Impressora e </w:t>
            </w:r>
            <w:r w:rsidRPr="00DB67AC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scanner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F3EAB" w14:textId="444D9A71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D9011D" w14:textId="25DDAD49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696199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D1456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32CC9A3C" w14:textId="6C3218D5" w:rsidTr="00B81828">
        <w:trPr>
          <w:trHeight w:val="2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8B4E" w14:textId="64BFD8F2" w:rsidR="00246048" w:rsidRPr="00DB67AC" w:rsidRDefault="00246048" w:rsidP="00F141BC">
            <w:pPr>
              <w:spacing w:after="0" w:line="240" w:lineRule="auto"/>
              <w:ind w:firstLine="118"/>
              <w:rPr>
                <w:rFonts w:ascii="Open Sans" w:eastAsia="Times New Roman" w:hAnsi="Open Sans" w:cs="Open Sans"/>
                <w:b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sz w:val="18"/>
                <w:szCs w:val="18"/>
              </w:rPr>
              <w:t>Acervo</w:t>
            </w:r>
            <w:r>
              <w:rPr>
                <w:rFonts w:ascii="Open Sans" w:eastAsia="Times New Roman" w:hAnsi="Open Sans" w:cs="Open Sans"/>
                <w:sz w:val="18"/>
                <w:szCs w:val="18"/>
              </w:rPr>
              <w:t xml:space="preserve">         </w:t>
            </w: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>
              <w:rPr>
                <w:rFonts w:ascii="Open Sans" w:eastAsia="Times New Roman" w:hAnsi="Open Sans" w:cs="Open Sans"/>
                <w:sz w:val="18"/>
                <w:szCs w:val="18"/>
              </w:rPr>
              <w:t xml:space="preserve"> </w:t>
            </w:r>
            <w:r w:rsidRPr="00FA153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Físico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         </w:t>
            </w:r>
            <w:r w:rsidRPr="00DB67A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  <w:r w:rsidRPr="00FA153B">
              <w:rPr>
                <w:rFonts w:ascii="Open Sans" w:eastAsia="Times New Roman" w:hAnsi="Open Sans" w:cs="Open Sans"/>
                <w:sz w:val="18"/>
                <w:szCs w:val="18"/>
              </w:rPr>
              <w:t xml:space="preserve"> </w:t>
            </w:r>
            <w:r w:rsidRPr="00FA153B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Digital</w:t>
            </w:r>
          </w:p>
        </w:tc>
      </w:tr>
      <w:tr w:rsidR="00246048" w:rsidRPr="00DB67AC" w14:paraId="245AEB92" w14:textId="78C006C6" w:rsidTr="00360C36">
        <w:trPr>
          <w:trHeight w:val="57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D839D8" w14:textId="7A10E959" w:rsidR="00246048" w:rsidRPr="00DB67AC" w:rsidRDefault="00211970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Observações</w:t>
            </w:r>
          </w:p>
          <w:p w14:paraId="79D0D92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</w:tr>
    </w:tbl>
    <w:p w14:paraId="1311B8EF" w14:textId="36E4DDDD" w:rsidR="00A45599" w:rsidRPr="00DB67AC" w:rsidRDefault="00A45599" w:rsidP="007F59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tbl>
      <w:tblPr>
        <w:tblStyle w:val="af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A45599" w:rsidRPr="00DB67AC" w14:paraId="03C18526" w14:textId="77777777" w:rsidTr="006C73CE">
        <w:trPr>
          <w:trHeight w:val="32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05389" w14:textId="6AD7364D" w:rsidR="00A45599" w:rsidRPr="00DB67AC" w:rsidRDefault="002C7F0D" w:rsidP="000F417D">
            <w:pPr>
              <w:spacing w:after="0" w:line="240" w:lineRule="auto"/>
              <w:ind w:left="118"/>
              <w:rPr>
                <w:rFonts w:ascii="Open Sans" w:eastAsia="Times New Roman" w:hAnsi="Open Sans" w:cs="Open Sans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>8</w:t>
            </w:r>
            <w:r w:rsidR="007F593C" w:rsidRPr="00DB67AC"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. </w:t>
            </w:r>
            <w:r w:rsidR="000F417D">
              <w:rPr>
                <w:rFonts w:ascii="Open Sans" w:eastAsia="Times New Roman" w:hAnsi="Open Sans" w:cs="Open Sans"/>
                <w:b/>
                <w:sz w:val="20"/>
                <w:szCs w:val="18"/>
              </w:rPr>
              <w:t>Demais espaços</w:t>
            </w:r>
          </w:p>
        </w:tc>
      </w:tr>
    </w:tbl>
    <w:tbl>
      <w:tblPr>
        <w:tblStyle w:val="a8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992"/>
        <w:gridCol w:w="1418"/>
        <w:gridCol w:w="2835"/>
      </w:tblGrid>
      <w:tr w:rsidR="00246048" w:rsidRPr="00DB67AC" w14:paraId="53A8743A" w14:textId="65E09F0C" w:rsidTr="00246048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8FC6C65" w14:textId="027E5C7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6D737C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Possui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983CC5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Atende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04434C1" w14:textId="08712BD1" w:rsidR="00246048" w:rsidRPr="00DB67AC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Q</w:t>
            </w:r>
            <w:r w:rsidRPr="00DB67AC"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uantidade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2878B" w14:textId="78F1EA3A" w:rsidR="00246048" w:rsidRDefault="00246048" w:rsidP="00246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color w:val="000000"/>
                <w:sz w:val="18"/>
                <w:szCs w:val="18"/>
              </w:rPr>
              <w:t>Comentários</w:t>
            </w:r>
          </w:p>
        </w:tc>
      </w:tr>
      <w:tr w:rsidR="00246048" w:rsidRPr="00DB67AC" w14:paraId="59B30B1F" w14:textId="1456C6D3" w:rsidTr="00246048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7FC40B" w14:textId="4436348A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Auditório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909C3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67328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3C7DC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2B5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25468354" w14:textId="536FE396" w:rsidTr="00246048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E8272" w14:textId="4FB4B58D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Área de convivência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9F359D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D8BEF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22DD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8A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46048" w:rsidRPr="00DB67AC" w14:paraId="426BAB05" w14:textId="31D6F688" w:rsidTr="00246048">
        <w:trPr>
          <w:trHeight w:val="1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28F3A7" w14:textId="4C57E79F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Refeitório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1801BE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07B913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54130C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9427" w14:textId="77777777" w:rsidR="00246048" w:rsidRPr="00DB67AC" w:rsidRDefault="00246048" w:rsidP="00F14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48B9C724" w14:textId="790CA735" w:rsidR="00A45599" w:rsidRDefault="00A455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tbl>
      <w:tblPr>
        <w:tblStyle w:val="a7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211970" w:rsidRPr="00DB67AC" w14:paraId="079FB842" w14:textId="77777777" w:rsidTr="00B8356A">
        <w:trPr>
          <w:trHeight w:val="29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87B51" w14:textId="64C897B5" w:rsidR="00211970" w:rsidRPr="00DB67AC" w:rsidRDefault="00211970" w:rsidP="00A625E9">
            <w:pPr>
              <w:spacing w:after="0" w:line="240" w:lineRule="auto"/>
              <w:ind w:left="135" w:right="142"/>
              <w:jc w:val="both"/>
              <w:rPr>
                <w:rFonts w:ascii="Open Sans" w:eastAsia="Times New Roman" w:hAnsi="Open Sans" w:cs="Open Sans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b/>
                <w:sz w:val="20"/>
                <w:szCs w:val="18"/>
              </w:rPr>
              <w:t xml:space="preserve">Responsável </w:t>
            </w:r>
            <w:r w:rsidR="00A625E9">
              <w:rPr>
                <w:rFonts w:ascii="Open Sans" w:eastAsia="Times New Roman" w:hAnsi="Open Sans" w:cs="Open Sans"/>
                <w:b/>
                <w:sz w:val="20"/>
                <w:szCs w:val="18"/>
              </w:rPr>
              <w:t>pelo preenchimento do formulário</w:t>
            </w:r>
          </w:p>
        </w:tc>
      </w:tr>
    </w:tbl>
    <w:tbl>
      <w:tblPr>
        <w:tblStyle w:val="a3"/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835"/>
        <w:gridCol w:w="3555"/>
        <w:gridCol w:w="3533"/>
      </w:tblGrid>
      <w:tr w:rsidR="00211970" w:rsidRPr="00DB67AC" w14:paraId="64E54342" w14:textId="77777777" w:rsidTr="00B8356A">
        <w:trPr>
          <w:trHeight w:val="16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6C69C3" w14:textId="77777777" w:rsidR="0021197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Nome</w:t>
            </w:r>
          </w:p>
          <w:p w14:paraId="7B2210A3" w14:textId="77777777" w:rsidR="00211970" w:rsidRPr="00DB67AC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11970" w14:paraId="1E339F49" w14:textId="77777777" w:rsidTr="00211970">
        <w:trPr>
          <w:trHeight w:val="1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523988" w14:textId="77777777" w:rsidR="0021197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Siape</w:t>
            </w:r>
            <w:proofErr w:type="spellEnd"/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75E83A" w14:textId="6C4D78D5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 Cargo</w:t>
            </w:r>
            <w:r w:rsidR="00B262B7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/Função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5AE065" w14:textId="3EB37B34" w:rsidR="0021197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 xml:space="preserve"> Telefone</w:t>
            </w:r>
          </w:p>
          <w:p w14:paraId="2E5F6F0A" w14:textId="77777777" w:rsidR="0021197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11970" w14:paraId="5B31FE46" w14:textId="0543807C" w:rsidTr="00824EE3">
        <w:trPr>
          <w:trHeight w:val="16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D42F3C" w14:textId="77777777" w:rsidR="00211970" w:rsidRPr="0084009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</w:pPr>
            <w:r w:rsidRPr="00840090">
              <w:rPr>
                <w:rFonts w:ascii="Open Sans" w:eastAsia="Times New Roman" w:hAnsi="Open Sans" w:cs="Open Sans"/>
                <w:i/>
                <w:color w:val="000000"/>
                <w:sz w:val="18"/>
                <w:szCs w:val="18"/>
              </w:rPr>
              <w:t>E-mail</w:t>
            </w:r>
          </w:p>
          <w:p w14:paraId="09A4B545" w14:textId="49F886C5" w:rsidR="00211970" w:rsidRDefault="00211970" w:rsidP="00B83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  <w:tr w:rsidR="00211970" w14:paraId="43630296" w14:textId="77777777" w:rsidTr="00B8356A">
        <w:trPr>
          <w:trHeight w:val="16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5AD0E9" w14:textId="77777777" w:rsidR="00A625E9" w:rsidRDefault="00A625E9" w:rsidP="00A62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Declaro que as informações contidas neste formulário são verdadeiras e estou ciente de que, detectada a falsidade destas informações, estarei sujeito às penas previstas na legislação em vigor.</w:t>
            </w:r>
          </w:p>
          <w:p w14:paraId="2CFD2228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  <w:p w14:paraId="061431ED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  <w:p w14:paraId="4FCBF8F5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  <w:p w14:paraId="5F1AC11E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  <w:p w14:paraId="206F8E3E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38C983" wp14:editId="2997A299">
                      <wp:simplePos x="0" y="0"/>
                      <wp:positionH relativeFrom="column">
                        <wp:posOffset>1377949</wp:posOffset>
                      </wp:positionH>
                      <wp:positionV relativeFrom="paragraph">
                        <wp:posOffset>24765</wp:posOffset>
                      </wp:positionV>
                      <wp:extent cx="3267075" cy="0"/>
                      <wp:effectExtent l="0" t="0" r="28575" b="19050"/>
                      <wp:wrapNone/>
                      <wp:docPr id="11" name="Conector re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67075" cy="0"/>
                              </a:xfrm>
                              <a:prstGeom prst="line">
                                <a:avLst/>
                              </a:prstGeom>
                              <a:ln w="3175"/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14D154D" id="Conector reto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1.95pt" to="365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AFwQEAANIDAAAOAAAAZHJzL2Uyb0RvYy54bWysU02P1DAMvSPxH6LcmbaD2EXVdPYwK7gg&#10;GAH7A7KpM43Il5ww7fx7nLTTXQHaA+KSJrbfs5/t7u4ma9gZMGrvOt5sas7ASd9rd+r4w/cPb95z&#10;FpNwvTDeQccvEPnd/vWr3Rha2PrBmx6QEYmL7Rg6PqQU2qqKcgAr4sYHcORUHq1I9MRT1aMYid2a&#10;alvXN9XosQ/oJcRI1vvZyfeFXymQ6YtSERIzHafaUjmxnI/5rPY70Z5QhEHLpQzxD1VYoR0lXanu&#10;RRLsJ+o/qKyW6KNXaSO9rbxSWkLRQGqa+jc13wYRoGih5sSwtin+P1r5+XxEpnuaXcOZE5ZmdKBJ&#10;yeSRISTPyE5NGkNsKfbgjri8YjhiVjwptPlLWthUGntZGwtTYpKMb7c3t/XtO87k1Vc9AQPG9BG8&#10;ZfnScaNd1ixacf4UEyWj0GtINhvHRmJsiK4MD8qUl9Bc5lxYuaWLgRnzFRSppFK2hbvsFxwMsrOg&#10;zeh/FJGUyTiKzBCljVlB9cugJTbD5mpWYPMycI0uGb1LK9Bq5/Fv4DRdS1VzPDXomdZ8ffT9pYyp&#10;OGhxSg+XJc+b+fxd4E+/4v4XAAAA//8DAFBLAwQUAAYACAAAACEA7fgPO98AAAAHAQAADwAAAGRy&#10;cy9kb3ducmV2LnhtbEyPQUvDQBSE74L/YXmCF7GbtNjYNJsiARE8CLYVe9xkn9ng7tuQ3baxv96t&#10;F3scZpj5pliN1rADDr5zJCCdJMCQGqc6agVsN8/3j8B8kKSkcYQCftDDqry+KmSu3JHe8bAOLYsl&#10;5HMpQIfQ55z7RqOVfuJ6pOh9ucHKEOXQcjXIYyy3hk+TZM6t7CguaNljpbH5Xu+tgA8ePt1L/Zrd&#10;pUYvdtXbaauqjRC3N+PTEljAMfyH4Ywf0aGMTLXbk/LMCJimWfwSBMwWwKKfzdIHYPWf5mXBL/nL&#10;XwAAAP//AwBQSwECLQAUAAYACAAAACEAtoM4kv4AAADhAQAAEwAAAAAAAAAAAAAAAAAAAAAAW0Nv&#10;bnRlbnRfVHlwZXNdLnhtbFBLAQItABQABgAIAAAAIQA4/SH/1gAAAJQBAAALAAAAAAAAAAAAAAAA&#10;AC8BAABfcmVscy8ucmVsc1BLAQItABQABgAIAAAAIQAOaAAFwQEAANIDAAAOAAAAAAAAAAAAAAAA&#10;AC4CAABkcnMvZTJvRG9jLnhtbFBLAQItABQABgAIAAAAIQDt+A873wAAAAcBAAAPAAAAAAAAAAAA&#10;AAAAABsEAABkcnMvZG93bnJldi54bWxQSwUGAAAAAAQABADzAAAAJwUAAAAA&#10;" strokecolor="black [3200]" strokeweight=".25pt"/>
                  </w:pict>
                </mc:Fallback>
              </mc:AlternateContent>
            </w:r>
          </w:p>
          <w:p w14:paraId="188F99D7" w14:textId="77777777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Assinatura</w:t>
            </w:r>
          </w:p>
          <w:p w14:paraId="17DE39FB" w14:textId="2394A521" w:rsidR="00211970" w:rsidRDefault="00211970" w:rsidP="0021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43F85A33" w14:textId="77777777" w:rsidR="0024286E" w:rsidRDefault="002428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4286E" w:rsidSect="00DB67AC">
      <w:headerReference w:type="default" r:id="rId8"/>
      <w:footerReference w:type="default" r:id="rId9"/>
      <w:pgSz w:w="11906" w:h="16838"/>
      <w:pgMar w:top="1276" w:right="991" w:bottom="1701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FD42F" w14:textId="77777777" w:rsidR="006735C2" w:rsidRDefault="006735C2">
      <w:pPr>
        <w:spacing w:after="0" w:line="240" w:lineRule="auto"/>
      </w:pPr>
      <w:r>
        <w:separator/>
      </w:r>
    </w:p>
  </w:endnote>
  <w:endnote w:type="continuationSeparator" w:id="0">
    <w:p w14:paraId="5B72D3A9" w14:textId="77777777" w:rsidR="006735C2" w:rsidRDefault="0067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71A1" w14:textId="3D0506F4" w:rsidR="00527D84" w:rsidRDefault="00527D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3BDB">
      <w:rPr>
        <w:noProof/>
        <w:color w:val="000000"/>
      </w:rPr>
      <w:t>5</w:t>
    </w:r>
    <w:r>
      <w:rPr>
        <w:color w:val="000000"/>
      </w:rPr>
      <w:fldChar w:fldCharType="end"/>
    </w:r>
  </w:p>
  <w:p w14:paraId="062EF5F3" w14:textId="77777777" w:rsidR="00527D84" w:rsidRDefault="00527D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CA2CD" w14:textId="77777777" w:rsidR="006735C2" w:rsidRDefault="006735C2">
      <w:pPr>
        <w:spacing w:after="0" w:line="240" w:lineRule="auto"/>
      </w:pPr>
      <w:r>
        <w:separator/>
      </w:r>
    </w:p>
  </w:footnote>
  <w:footnote w:type="continuationSeparator" w:id="0">
    <w:p w14:paraId="14868B24" w14:textId="77777777" w:rsidR="006735C2" w:rsidRDefault="00673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7EA3B" w14:textId="77777777" w:rsidR="00527D84" w:rsidRDefault="00527D8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0"/>
      <w:tblW w:w="9471" w:type="dxa"/>
      <w:tblInd w:w="0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75"/>
      <w:gridCol w:w="6095"/>
      <w:gridCol w:w="1701"/>
    </w:tblGrid>
    <w:tr w:rsidR="00527D84" w14:paraId="1483F8B2" w14:textId="77777777" w:rsidTr="00476A4A">
      <w:tc>
        <w:tcPr>
          <w:tcW w:w="1675" w:type="dxa"/>
        </w:tcPr>
        <w:p w14:paraId="4A71875D" w14:textId="77777777" w:rsidR="00527D84" w:rsidRDefault="00527D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0062E1E5" w14:textId="77777777" w:rsidR="00527D84" w:rsidRDefault="00527D84">
          <w:pPr>
            <w:spacing w:after="0" w:line="240" w:lineRule="auto"/>
            <w:jc w:val="center"/>
          </w:pPr>
        </w:p>
        <w:p w14:paraId="6C80AFE8" w14:textId="77777777" w:rsidR="00527D84" w:rsidRDefault="00527D84">
          <w:pPr>
            <w:spacing w:after="0" w:line="240" w:lineRule="auto"/>
            <w:jc w:val="center"/>
          </w:pPr>
        </w:p>
        <w:p w14:paraId="1FE94D72" w14:textId="77777777" w:rsidR="00527D84" w:rsidRDefault="00527D84">
          <w:pPr>
            <w:spacing w:after="0" w:line="240" w:lineRule="auto"/>
            <w:jc w:val="center"/>
          </w:pPr>
        </w:p>
      </w:tc>
      <w:tc>
        <w:tcPr>
          <w:tcW w:w="6095" w:type="dxa"/>
          <w:vAlign w:val="center"/>
        </w:tcPr>
        <w:p w14:paraId="544CE182" w14:textId="1CC8B8C1" w:rsidR="00527D84" w:rsidRPr="00DB67AC" w:rsidRDefault="00527D84" w:rsidP="00476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Times New Roman" w:hAnsi="Open Sans" w:cs="Open Sans"/>
              <w:color w:val="000000"/>
              <w:sz w:val="16"/>
              <w:szCs w:val="16"/>
            </w:rPr>
          </w:pPr>
          <w:r w:rsidRPr="00DB67AC">
            <w:rPr>
              <w:rFonts w:ascii="Open Sans" w:hAnsi="Open Sans" w:cs="Open Sans"/>
              <w:noProof/>
            </w:rPr>
            <w:drawing>
              <wp:anchor distT="0" distB="0" distL="114300" distR="114300" simplePos="0" relativeHeight="251654656" behindDoc="0" locked="0" layoutInCell="1" allowOverlap="1" wp14:anchorId="171F8DB9" wp14:editId="1369702D">
                <wp:simplePos x="0" y="0"/>
                <wp:positionH relativeFrom="column">
                  <wp:posOffset>1518285</wp:posOffset>
                </wp:positionH>
                <wp:positionV relativeFrom="page">
                  <wp:posOffset>101600</wp:posOffset>
                </wp:positionV>
                <wp:extent cx="605790" cy="597535"/>
                <wp:effectExtent l="0" t="0" r="3810" b="0"/>
                <wp:wrapTopAndBottom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" cy="597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B67AC">
            <w:rPr>
              <w:rFonts w:ascii="Open Sans" w:eastAsia="Times New Roman" w:hAnsi="Open Sans" w:cs="Open Sans"/>
              <w:color w:val="000000"/>
              <w:sz w:val="16"/>
              <w:szCs w:val="16"/>
            </w:rPr>
            <w:t>SERVIÇO PÚBLICO FEDERAL</w:t>
          </w:r>
        </w:p>
        <w:p w14:paraId="247422ED" w14:textId="77777777" w:rsidR="00527D84" w:rsidRPr="00DB67AC" w:rsidRDefault="00527D84" w:rsidP="00476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Times New Roman" w:hAnsi="Open Sans" w:cs="Open Sans"/>
              <w:color w:val="000000"/>
              <w:sz w:val="16"/>
              <w:szCs w:val="16"/>
            </w:rPr>
          </w:pPr>
          <w:r w:rsidRPr="00DB67AC">
            <w:rPr>
              <w:rFonts w:ascii="Open Sans" w:eastAsia="Times New Roman" w:hAnsi="Open Sans" w:cs="Open Sans"/>
              <w:color w:val="000000"/>
              <w:sz w:val="16"/>
              <w:szCs w:val="16"/>
            </w:rPr>
            <w:t>MINISTÉRIO DA EDUCAÇÃO</w:t>
          </w:r>
        </w:p>
        <w:p w14:paraId="166CAAC1" w14:textId="77777777" w:rsidR="00527D84" w:rsidRPr="00DB67AC" w:rsidRDefault="00527D84" w:rsidP="00476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Times New Roman" w:hAnsi="Open Sans" w:cs="Open Sans"/>
              <w:color w:val="000000"/>
              <w:sz w:val="16"/>
              <w:szCs w:val="16"/>
            </w:rPr>
          </w:pPr>
          <w:r w:rsidRPr="00DB67AC">
            <w:rPr>
              <w:rFonts w:ascii="Open Sans" w:eastAsia="Times New Roman" w:hAnsi="Open Sans" w:cs="Open Sans"/>
              <w:color w:val="000000"/>
              <w:sz w:val="16"/>
              <w:szCs w:val="16"/>
            </w:rPr>
            <w:t>INSTITUTO FEDERAL DE EDUCAÇÃO, CIÊNCIA E TECNOLOGIA DO PARÁ</w:t>
          </w:r>
        </w:p>
        <w:p w14:paraId="61DF5A9E" w14:textId="77777777" w:rsidR="00527D84" w:rsidRPr="00DB67AC" w:rsidRDefault="00527D84" w:rsidP="00476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Times New Roman" w:hAnsi="Open Sans" w:cs="Open Sans"/>
              <w:color w:val="000000"/>
              <w:sz w:val="16"/>
              <w:szCs w:val="16"/>
            </w:rPr>
          </w:pPr>
          <w:r w:rsidRPr="00DB67AC">
            <w:rPr>
              <w:rFonts w:ascii="Open Sans" w:eastAsia="Times New Roman" w:hAnsi="Open Sans" w:cs="Open Sans"/>
              <w:color w:val="000000"/>
              <w:sz w:val="16"/>
              <w:szCs w:val="16"/>
            </w:rPr>
            <w:t>PRÓ-REITORIA DE ENSINO</w:t>
          </w:r>
        </w:p>
        <w:p w14:paraId="50A45B8E" w14:textId="77777777" w:rsidR="00527D84" w:rsidRDefault="00527D84" w:rsidP="00476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DB67AC">
            <w:rPr>
              <w:rFonts w:ascii="Open Sans" w:eastAsia="Times New Roman" w:hAnsi="Open Sans" w:cs="Open Sans"/>
              <w:color w:val="000000"/>
              <w:sz w:val="16"/>
              <w:szCs w:val="16"/>
            </w:rPr>
            <w:t>DEPARTAMENTO DE EDUCAÇÃO A DISTÂNCIA</w:t>
          </w:r>
        </w:p>
      </w:tc>
      <w:tc>
        <w:tcPr>
          <w:tcW w:w="1701" w:type="dxa"/>
        </w:tcPr>
        <w:p w14:paraId="4C592F9A" w14:textId="230855B5" w:rsidR="00527D84" w:rsidRDefault="00527D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</w:tbl>
  <w:p w14:paraId="25E87EA9" w14:textId="77777777" w:rsidR="00527D84" w:rsidRDefault="00527D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84057"/>
    <w:multiLevelType w:val="multilevel"/>
    <w:tmpl w:val="1CD0BE42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A50A1F"/>
    <w:multiLevelType w:val="multilevel"/>
    <w:tmpl w:val="0B4258B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9A6517"/>
    <w:multiLevelType w:val="multilevel"/>
    <w:tmpl w:val="BA3C2E5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" w15:restartNumberingAfterBreak="0">
    <w:nsid w:val="2FF16CA6"/>
    <w:multiLevelType w:val="multilevel"/>
    <w:tmpl w:val="DBD059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EA32FE"/>
    <w:multiLevelType w:val="multilevel"/>
    <w:tmpl w:val="FC6C78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6422A4"/>
    <w:multiLevelType w:val="multilevel"/>
    <w:tmpl w:val="58EE3D9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A46490C"/>
    <w:multiLevelType w:val="multilevel"/>
    <w:tmpl w:val="22183BF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B39D0"/>
    <w:multiLevelType w:val="multilevel"/>
    <w:tmpl w:val="31AAB9C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7A666794"/>
    <w:multiLevelType w:val="multilevel"/>
    <w:tmpl w:val="EB3AA9A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99"/>
    <w:rsid w:val="00073253"/>
    <w:rsid w:val="00083256"/>
    <w:rsid w:val="000F417D"/>
    <w:rsid w:val="00113769"/>
    <w:rsid w:val="001A48CF"/>
    <w:rsid w:val="00211970"/>
    <w:rsid w:val="0024286E"/>
    <w:rsid w:val="00246048"/>
    <w:rsid w:val="0025403F"/>
    <w:rsid w:val="00286501"/>
    <w:rsid w:val="002B4562"/>
    <w:rsid w:val="002C7F0D"/>
    <w:rsid w:val="002E3D49"/>
    <w:rsid w:val="002F4378"/>
    <w:rsid w:val="00353BDB"/>
    <w:rsid w:val="0038506D"/>
    <w:rsid w:val="003B26BC"/>
    <w:rsid w:val="003C2EDA"/>
    <w:rsid w:val="00427228"/>
    <w:rsid w:val="00461089"/>
    <w:rsid w:val="00476A4A"/>
    <w:rsid w:val="004C7196"/>
    <w:rsid w:val="00527D84"/>
    <w:rsid w:val="00536B70"/>
    <w:rsid w:val="00592FAF"/>
    <w:rsid w:val="005A303E"/>
    <w:rsid w:val="005C49DF"/>
    <w:rsid w:val="005D6BA9"/>
    <w:rsid w:val="00626A94"/>
    <w:rsid w:val="006274AD"/>
    <w:rsid w:val="006630AC"/>
    <w:rsid w:val="006735C2"/>
    <w:rsid w:val="006C73CE"/>
    <w:rsid w:val="007329F1"/>
    <w:rsid w:val="00787DA6"/>
    <w:rsid w:val="007F593C"/>
    <w:rsid w:val="007F7078"/>
    <w:rsid w:val="0081489A"/>
    <w:rsid w:val="0082559C"/>
    <w:rsid w:val="0083738F"/>
    <w:rsid w:val="00840090"/>
    <w:rsid w:val="00840711"/>
    <w:rsid w:val="00913E68"/>
    <w:rsid w:val="00974097"/>
    <w:rsid w:val="0098789B"/>
    <w:rsid w:val="009F7931"/>
    <w:rsid w:val="00A0661D"/>
    <w:rsid w:val="00A272FE"/>
    <w:rsid w:val="00A45599"/>
    <w:rsid w:val="00A625E9"/>
    <w:rsid w:val="00A655F9"/>
    <w:rsid w:val="00A7105D"/>
    <w:rsid w:val="00AB36E3"/>
    <w:rsid w:val="00AB70AC"/>
    <w:rsid w:val="00AF324A"/>
    <w:rsid w:val="00B262B7"/>
    <w:rsid w:val="00B31201"/>
    <w:rsid w:val="00B5144B"/>
    <w:rsid w:val="00B53822"/>
    <w:rsid w:val="00B87809"/>
    <w:rsid w:val="00BD639D"/>
    <w:rsid w:val="00BD6B6B"/>
    <w:rsid w:val="00CF3BFE"/>
    <w:rsid w:val="00D00055"/>
    <w:rsid w:val="00D0225C"/>
    <w:rsid w:val="00D90F93"/>
    <w:rsid w:val="00DB67AC"/>
    <w:rsid w:val="00DE20E1"/>
    <w:rsid w:val="00E25E98"/>
    <w:rsid w:val="00E33C33"/>
    <w:rsid w:val="00E93BC4"/>
    <w:rsid w:val="00F06CAD"/>
    <w:rsid w:val="00F141BC"/>
    <w:rsid w:val="00FA153B"/>
    <w:rsid w:val="00FD00D3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FB19F4"/>
  <w15:docId w15:val="{06CF1D21-BD0C-40BE-8A55-3519A37A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303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9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76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A4A"/>
  </w:style>
  <w:style w:type="paragraph" w:styleId="Rodap">
    <w:name w:val="footer"/>
    <w:basedOn w:val="Normal"/>
    <w:link w:val="RodapChar"/>
    <w:uiPriority w:val="99"/>
    <w:unhideWhenUsed/>
    <w:rsid w:val="00476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A4A"/>
  </w:style>
  <w:style w:type="paragraph" w:styleId="PargrafodaLista">
    <w:name w:val="List Paragraph"/>
    <w:basedOn w:val="Normal"/>
    <w:uiPriority w:val="34"/>
    <w:qFormat/>
    <w:rsid w:val="00FE704D"/>
    <w:pPr>
      <w:ind w:left="720"/>
      <w:contextualSpacing/>
    </w:pPr>
  </w:style>
  <w:style w:type="table" w:styleId="Tabelacomgrade">
    <w:name w:val="Table Grid"/>
    <w:basedOn w:val="Tabelanormal"/>
    <w:uiPriority w:val="39"/>
    <w:rsid w:val="00F1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19AD2-67A6-4EC0-A144-AB17AB4F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906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CESAR FIGUEIREDO DE SOUSA</dc:creator>
  <cp:lastModifiedBy>JESSICA REJANE LIMA</cp:lastModifiedBy>
  <cp:revision>17</cp:revision>
  <cp:lastPrinted>2019-11-22T18:58:00Z</cp:lastPrinted>
  <dcterms:created xsi:type="dcterms:W3CDTF">2019-08-26T12:20:00Z</dcterms:created>
  <dcterms:modified xsi:type="dcterms:W3CDTF">2019-11-25T13:15:00Z</dcterms:modified>
</cp:coreProperties>
</file>